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328" w:rsidRPr="00AD1328" w:rsidRDefault="00AD1328" w:rsidP="00AD132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D1328"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AD7A95B" wp14:editId="1E88F8C1">
            <wp:extent cx="438150" cy="581025"/>
            <wp:effectExtent l="0" t="0" r="0" b="9525"/>
            <wp:docPr id="1" name="Рисунок 1" descr="Описание: 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328" w:rsidRPr="00AD1328" w:rsidRDefault="00AD1328" w:rsidP="00AD132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</w:pPr>
      <w:r w:rsidRPr="00AD1328">
        <w:rPr>
          <w:rFonts w:ascii="Times New Roman" w:eastAsia="Times New Roman" w:hAnsi="Times New Roman"/>
          <w:bCs/>
          <w:smallCaps/>
          <w:color w:val="000000"/>
          <w:sz w:val="28"/>
          <w:szCs w:val="28"/>
          <w:lang w:val="uk-UA" w:eastAsia="ru-RU"/>
        </w:rPr>
        <w:t>УКРАЇНА</w:t>
      </w:r>
      <w:r w:rsidRPr="00AD1328">
        <w:rPr>
          <w:rFonts w:ascii="Times New Roman" w:eastAsia="Times New Roman" w:hAnsi="Times New Roman"/>
          <w:bCs/>
          <w:smallCaps/>
          <w:color w:val="000000"/>
          <w:sz w:val="28"/>
          <w:szCs w:val="28"/>
          <w:lang w:val="uk-UA" w:eastAsia="ru-RU"/>
        </w:rPr>
        <w:br/>
      </w:r>
      <w:r w:rsidRPr="00AD1328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МОГИЛІВ-ПОДІЛЬСЬКА МІСЬКА РАДА</w:t>
      </w:r>
      <w:r w:rsidRPr="00AD1328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br/>
        <w:t>ВІННИЦЬКОЇ ОБЛАСТІ</w:t>
      </w:r>
    </w:p>
    <w:p w:rsidR="00AD1328" w:rsidRPr="00AD1328" w:rsidRDefault="00AD1328" w:rsidP="00AD132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80"/>
          <w:spacing w:val="80"/>
          <w:sz w:val="32"/>
          <w:szCs w:val="32"/>
          <w:lang w:val="uk-UA" w:eastAsia="ru-RU"/>
        </w:rPr>
      </w:pPr>
      <w:r w:rsidRPr="00AD1328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ВИКОНАВЧИЙ КОМІТЕТ</w:t>
      </w:r>
    </w:p>
    <w:p w:rsidR="00AD1328" w:rsidRPr="00AD1328" w:rsidRDefault="00AD1328" w:rsidP="00AD1328">
      <w:pPr>
        <w:spacing w:before="120" w:after="36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8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ntGVmW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AD1328">
        <w:rPr>
          <w:rFonts w:ascii="Times New Roman" w:eastAsia="Times New Roman" w:hAnsi="Times New Roman"/>
          <w:b/>
          <w:bCs/>
          <w:i/>
          <w:color w:val="000000"/>
          <w:spacing w:val="80"/>
          <w:sz w:val="32"/>
          <w:szCs w:val="32"/>
          <w:lang w:val="uk-UA" w:eastAsia="ru-RU"/>
        </w:rPr>
        <w:t xml:space="preserve">                                                           </w:t>
      </w:r>
      <w:r w:rsidRPr="00AD1328">
        <w:rPr>
          <w:rFonts w:ascii="Times New Roman" w:eastAsia="Times New Roman" w:hAnsi="Times New Roman"/>
          <w:b/>
          <w:bCs/>
          <w:color w:val="000000"/>
          <w:spacing w:val="80"/>
          <w:sz w:val="32"/>
          <w:szCs w:val="32"/>
          <w:lang w:val="uk-UA" w:eastAsia="ru-RU"/>
        </w:rPr>
        <w:t>РІШЕННЯ №</w:t>
      </w:r>
      <w:r w:rsidR="001B6E71">
        <w:rPr>
          <w:rFonts w:ascii="Times New Roman" w:eastAsia="Times New Roman" w:hAnsi="Times New Roman"/>
          <w:b/>
          <w:bCs/>
          <w:color w:val="000000"/>
          <w:spacing w:val="80"/>
          <w:sz w:val="32"/>
          <w:szCs w:val="32"/>
          <w:lang w:val="uk-UA" w:eastAsia="ru-RU"/>
        </w:rPr>
        <w:t>365</w:t>
      </w:r>
    </w:p>
    <w:p w:rsidR="00AD1328" w:rsidRDefault="00AD1328" w:rsidP="00AD1328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</w:pPr>
      <w:r w:rsidRPr="00AD1328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Від 12.12.2023р.                                              м. Могилів-Подільський</w:t>
      </w:r>
    </w:p>
    <w:p w:rsidR="00AD1328" w:rsidRPr="00AD1328" w:rsidRDefault="00AD1328" w:rsidP="00AD1328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</w:pPr>
    </w:p>
    <w:p w:rsidR="00AD1328" w:rsidRPr="00AD1328" w:rsidRDefault="00AD1328" w:rsidP="00AD1328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</w:pPr>
    </w:p>
    <w:p w:rsidR="00BC0D7F" w:rsidRPr="00BC0D7F" w:rsidRDefault="00BC0D7F" w:rsidP="00BC0D7F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C0D7F">
        <w:rPr>
          <w:rFonts w:ascii="Times New Roman" w:hAnsi="Times New Roman"/>
          <w:b/>
          <w:sz w:val="28"/>
          <w:szCs w:val="28"/>
          <w:lang w:val="uk-UA"/>
        </w:rPr>
        <w:t xml:space="preserve">Про затвердження фінансового плану </w:t>
      </w:r>
    </w:p>
    <w:p w:rsidR="00BC0D7F" w:rsidRDefault="00AD1328" w:rsidP="00BC0D7F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комунального підприємства </w:t>
      </w:r>
      <w:r w:rsidR="00BC0D7F" w:rsidRPr="00BC0D7F">
        <w:rPr>
          <w:rFonts w:ascii="Times New Roman" w:hAnsi="Times New Roman"/>
          <w:b/>
          <w:sz w:val="28"/>
          <w:szCs w:val="28"/>
          <w:lang w:val="uk-UA"/>
        </w:rPr>
        <w:t>«</w:t>
      </w:r>
      <w:proofErr w:type="spellStart"/>
      <w:r w:rsidR="00BC0D7F" w:rsidRPr="00BC0D7F">
        <w:rPr>
          <w:rFonts w:ascii="Times New Roman" w:hAnsi="Times New Roman"/>
          <w:b/>
          <w:sz w:val="28"/>
          <w:szCs w:val="28"/>
          <w:lang w:val="uk-UA"/>
        </w:rPr>
        <w:t>Престелерадіоцентр</w:t>
      </w:r>
      <w:proofErr w:type="spellEnd"/>
      <w:r w:rsidR="00BC0D7F" w:rsidRPr="00BC0D7F">
        <w:rPr>
          <w:rFonts w:ascii="Times New Roman" w:hAnsi="Times New Roman"/>
          <w:b/>
          <w:sz w:val="28"/>
          <w:szCs w:val="28"/>
          <w:lang w:val="uk-UA"/>
        </w:rPr>
        <w:t xml:space="preserve"> «Краяни» на 2024 рік</w:t>
      </w:r>
    </w:p>
    <w:p w:rsidR="00BC0D7F" w:rsidRPr="00BC0D7F" w:rsidRDefault="00BC0D7F" w:rsidP="00BC0D7F">
      <w:pPr>
        <w:spacing w:after="0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EC3857" w:rsidRDefault="00BC0D7F" w:rsidP="00AD1328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BC0D7F">
        <w:rPr>
          <w:rFonts w:ascii="Times New Roman" w:hAnsi="Times New Roman"/>
          <w:sz w:val="28"/>
          <w:szCs w:val="28"/>
          <w:lang w:val="uk-UA"/>
        </w:rPr>
        <w:t xml:space="preserve">Керуючись Законом України «Про місцеве самоврядування в Україні», відповідно до наказу Міністерства економічного розвитку і торгівлі України від 02.03.2015р. №205 «Про затвердження порядку складання, затвердження та контролю виконання фінансового плану суб’єкта господарювання державного сектору економіки», рішення 36 сесії Могилів-Подільської міської ради </w:t>
      </w:r>
    </w:p>
    <w:p w:rsidR="00BC0D7F" w:rsidRPr="00BC0D7F" w:rsidRDefault="00EC3857" w:rsidP="00EC385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8 скликання </w:t>
      </w:r>
      <w:r w:rsidR="00BC0D7F" w:rsidRPr="00BC0D7F">
        <w:rPr>
          <w:rFonts w:ascii="Times New Roman" w:hAnsi="Times New Roman"/>
          <w:sz w:val="28"/>
          <w:szCs w:val="28"/>
          <w:lang w:val="uk-UA"/>
        </w:rPr>
        <w:t>від 03.10.2023р. №857 «Про затвердження Порядку складання, затвердження та контролю за виконанням фінансових планів комунальних підприємств Могилів-Подільської міської територіальної громади», -</w:t>
      </w:r>
    </w:p>
    <w:p w:rsidR="00BC0D7F" w:rsidRPr="00BC0D7F" w:rsidRDefault="00BC0D7F" w:rsidP="00AD132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C0D7F"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BC0D7F" w:rsidRPr="00BC0D7F" w:rsidRDefault="001D22A6" w:rsidP="00AD1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виконком </w:t>
      </w:r>
      <w:r w:rsidR="00BC0D7F" w:rsidRPr="00BC0D7F">
        <w:rPr>
          <w:rFonts w:ascii="Times New Roman" w:hAnsi="Times New Roman"/>
          <w:b/>
          <w:color w:val="000000"/>
          <w:sz w:val="28"/>
          <w:szCs w:val="28"/>
          <w:lang w:val="uk-UA"/>
        </w:rPr>
        <w:t>міської ради ВИРІ</w:t>
      </w:r>
      <w:r w:rsidR="00AF6B5F">
        <w:rPr>
          <w:rFonts w:ascii="Times New Roman" w:hAnsi="Times New Roman"/>
          <w:b/>
          <w:color w:val="000000"/>
          <w:sz w:val="28"/>
          <w:szCs w:val="28"/>
          <w:lang w:val="uk-UA"/>
        </w:rPr>
        <w:t>Ш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ИВ</w:t>
      </w:r>
      <w:r w:rsidR="00BC0D7F" w:rsidRPr="00BC0D7F">
        <w:rPr>
          <w:rFonts w:ascii="Times New Roman" w:hAnsi="Times New Roman"/>
          <w:b/>
          <w:color w:val="000000"/>
          <w:sz w:val="28"/>
          <w:szCs w:val="28"/>
          <w:lang w:val="uk-UA"/>
        </w:rPr>
        <w:t>:</w:t>
      </w:r>
    </w:p>
    <w:p w:rsidR="00BC0D7F" w:rsidRPr="001D22A6" w:rsidRDefault="00BC0D7F" w:rsidP="00AD1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BC0D7F" w:rsidRPr="00BC0D7F" w:rsidRDefault="001D22A6" w:rsidP="001D22A6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1D22A6">
        <w:rPr>
          <w:rFonts w:ascii="Times New Roman" w:hAnsi="Times New Roman"/>
          <w:b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C0D7F" w:rsidRPr="00BC0D7F">
        <w:rPr>
          <w:rFonts w:ascii="Times New Roman" w:hAnsi="Times New Roman"/>
          <w:sz w:val="28"/>
          <w:szCs w:val="28"/>
          <w:lang w:val="uk-UA"/>
        </w:rPr>
        <w:t>Затвердити фінансовий план комунального підприємства «</w:t>
      </w:r>
      <w:proofErr w:type="spellStart"/>
      <w:r w:rsidR="00BC0D7F" w:rsidRPr="00BC0D7F">
        <w:rPr>
          <w:rFonts w:ascii="Times New Roman" w:hAnsi="Times New Roman"/>
          <w:sz w:val="28"/>
          <w:szCs w:val="28"/>
          <w:lang w:val="uk-UA"/>
        </w:rPr>
        <w:t>Престелерадіоцентр</w:t>
      </w:r>
      <w:proofErr w:type="spellEnd"/>
      <w:r w:rsidR="00BC0D7F" w:rsidRPr="00BC0D7F">
        <w:rPr>
          <w:rFonts w:ascii="Times New Roman" w:hAnsi="Times New Roman"/>
          <w:sz w:val="28"/>
          <w:szCs w:val="28"/>
          <w:lang w:val="uk-UA"/>
        </w:rPr>
        <w:t xml:space="preserve"> «Краяни» на 2024 рік згідно з додатком.</w:t>
      </w:r>
    </w:p>
    <w:p w:rsidR="00A41C11" w:rsidRDefault="001D22A6" w:rsidP="00A41C11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2. </w:t>
      </w:r>
      <w:r w:rsidR="00BC0D7F" w:rsidRPr="00BC0D7F">
        <w:rPr>
          <w:rFonts w:ascii="Times New Roman" w:hAnsi="Times New Roman"/>
          <w:sz w:val="28"/>
          <w:szCs w:val="28"/>
          <w:lang w:val="uk-UA"/>
        </w:rPr>
        <w:t xml:space="preserve">Відповідальність за виконання показників фінансового плану </w:t>
      </w:r>
    </w:p>
    <w:p w:rsidR="00A41C11" w:rsidRDefault="00BC0D7F" w:rsidP="00A41C11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BC0D7F">
        <w:rPr>
          <w:rFonts w:ascii="Times New Roman" w:hAnsi="Times New Roman"/>
          <w:sz w:val="28"/>
          <w:szCs w:val="28"/>
          <w:lang w:val="uk-UA"/>
        </w:rPr>
        <w:t>на 2024 рік покласти на директ</w:t>
      </w:r>
      <w:r w:rsidR="001D22A6">
        <w:rPr>
          <w:rFonts w:ascii="Times New Roman" w:hAnsi="Times New Roman"/>
          <w:sz w:val="28"/>
          <w:szCs w:val="28"/>
          <w:lang w:val="uk-UA"/>
        </w:rPr>
        <w:t xml:space="preserve">ора комунального підприємства </w:t>
      </w:r>
      <w:r w:rsidRPr="00BC0D7F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BC0D7F">
        <w:rPr>
          <w:rFonts w:ascii="Times New Roman" w:hAnsi="Times New Roman"/>
          <w:sz w:val="28"/>
          <w:szCs w:val="28"/>
          <w:lang w:val="uk-UA"/>
        </w:rPr>
        <w:t>Престелерадіоцентр</w:t>
      </w:r>
      <w:proofErr w:type="spellEnd"/>
      <w:r w:rsidRPr="00BC0D7F">
        <w:rPr>
          <w:rFonts w:ascii="Times New Roman" w:hAnsi="Times New Roman"/>
          <w:sz w:val="28"/>
          <w:szCs w:val="28"/>
          <w:lang w:val="uk-UA"/>
        </w:rPr>
        <w:t xml:space="preserve"> «Краяни» </w:t>
      </w:r>
      <w:proofErr w:type="spellStart"/>
      <w:r w:rsidRPr="00BC0D7F">
        <w:rPr>
          <w:rFonts w:ascii="Times New Roman" w:hAnsi="Times New Roman"/>
          <w:sz w:val="28"/>
          <w:szCs w:val="28"/>
          <w:lang w:val="uk-UA"/>
        </w:rPr>
        <w:t>Дмитрук</w:t>
      </w:r>
      <w:proofErr w:type="spellEnd"/>
      <w:r w:rsidRPr="00BC0D7F">
        <w:rPr>
          <w:rFonts w:ascii="Times New Roman" w:hAnsi="Times New Roman"/>
          <w:sz w:val="28"/>
          <w:szCs w:val="28"/>
          <w:lang w:val="uk-UA"/>
        </w:rPr>
        <w:t xml:space="preserve"> М.І..  </w:t>
      </w:r>
    </w:p>
    <w:p w:rsidR="00BC0D7F" w:rsidRDefault="00A41C11" w:rsidP="00A41C11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41C11">
        <w:rPr>
          <w:rFonts w:ascii="Times New Roman" w:hAnsi="Times New Roman"/>
          <w:b/>
          <w:sz w:val="28"/>
          <w:szCs w:val="28"/>
          <w:lang w:val="uk-UA" w:eastAsia="ru-RU"/>
        </w:rPr>
        <w:t>3.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BC0D7F" w:rsidRPr="00BC0D7F">
        <w:rPr>
          <w:rFonts w:ascii="Times New Roman" w:hAnsi="Times New Roman"/>
          <w:color w:val="000000"/>
          <w:sz w:val="28"/>
          <w:szCs w:val="28"/>
          <w:lang w:val="uk-UA"/>
        </w:rPr>
        <w:t>Контроль за виконанням даного рішення покласти на заступника міського голови з питань діяльності виконавчих органів Слободянюка М.В.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A41C11" w:rsidRPr="00A41C11" w:rsidRDefault="00A41C11" w:rsidP="00A41C11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 w:eastAsia="ru-RU"/>
        </w:rPr>
      </w:pPr>
    </w:p>
    <w:p w:rsidR="00BC0D7F" w:rsidRDefault="00BC0D7F" w:rsidP="00AD1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3A5578" w:rsidRPr="00BC0D7F" w:rsidRDefault="003A5578" w:rsidP="00AD1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BC0D7F" w:rsidRPr="00BC0D7F" w:rsidRDefault="00BC0D7F" w:rsidP="00BC0D7F">
      <w:pPr>
        <w:autoSpaceDE w:val="0"/>
        <w:autoSpaceDN w:val="0"/>
        <w:adjustRightInd w:val="0"/>
        <w:spacing w:after="0"/>
        <w:ind w:left="435"/>
        <w:rPr>
          <w:rFonts w:ascii="Times New Roman" w:hAnsi="Times New Roman"/>
          <w:sz w:val="28"/>
          <w:szCs w:val="28"/>
          <w:lang w:val="uk-UA"/>
        </w:rPr>
      </w:pPr>
      <w:r w:rsidRPr="00BC0D7F"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      </w:t>
      </w:r>
      <w:r w:rsidR="00A41C11">
        <w:rPr>
          <w:rFonts w:ascii="Times New Roman" w:hAnsi="Times New Roman"/>
          <w:sz w:val="28"/>
          <w:szCs w:val="28"/>
          <w:lang w:val="uk-UA"/>
        </w:rPr>
        <w:t xml:space="preserve">                             </w:t>
      </w:r>
      <w:r w:rsidRPr="00BC0D7F">
        <w:rPr>
          <w:rFonts w:ascii="Times New Roman" w:hAnsi="Times New Roman"/>
          <w:sz w:val="28"/>
          <w:szCs w:val="28"/>
          <w:lang w:val="uk-UA"/>
        </w:rPr>
        <w:t>Геннадій ГЛУХМАНЮК</w:t>
      </w:r>
    </w:p>
    <w:p w:rsidR="002013D8" w:rsidRDefault="002013D8" w:rsidP="00BC0D7F">
      <w:pPr>
        <w:tabs>
          <w:tab w:val="left" w:pos="5310"/>
        </w:tabs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2013D8" w:rsidRDefault="002013D8" w:rsidP="003A557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2013D8" w:rsidRPr="00484F49" w:rsidRDefault="002013D8" w:rsidP="00EC3857">
      <w:pPr>
        <w:spacing w:after="0" w:line="240" w:lineRule="auto"/>
        <w:contextualSpacing/>
        <w:rPr>
          <w:rFonts w:ascii="Times New Roman" w:hAnsi="Times New Roman"/>
          <w:color w:val="FFFFFF" w:themeColor="background1"/>
          <w:sz w:val="24"/>
          <w:szCs w:val="24"/>
          <w:lang w:val="uk-UA"/>
        </w:rPr>
        <w:sectPr w:rsidR="002013D8" w:rsidRPr="00484F49" w:rsidSect="00AD132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284" w:right="707" w:bottom="142" w:left="1701" w:header="709" w:footer="709" w:gutter="0"/>
          <w:cols w:space="708"/>
          <w:docGrid w:linePitch="360"/>
        </w:sectPr>
      </w:pPr>
      <w:bookmarkStart w:id="0" w:name="_GoBack"/>
      <w:r w:rsidRPr="00484F49">
        <w:rPr>
          <w:rFonts w:ascii="Times New Roman" w:hAnsi="Times New Roman"/>
          <w:color w:val="FFFFFF" w:themeColor="background1"/>
          <w:sz w:val="24"/>
          <w:szCs w:val="24"/>
          <w:lang w:val="uk-UA"/>
        </w:rPr>
        <w:t>.</w:t>
      </w:r>
    </w:p>
    <w:bookmarkEnd w:id="0"/>
    <w:p w:rsidR="00620103" w:rsidRPr="002B29DC" w:rsidRDefault="00620103" w:rsidP="002B29DC">
      <w:pPr>
        <w:tabs>
          <w:tab w:val="left" w:pos="3828"/>
          <w:tab w:val="left" w:pos="11340"/>
        </w:tabs>
        <w:ind w:left="11624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lastRenderedPageBreak/>
        <w:t xml:space="preserve">                             </w:t>
      </w:r>
      <w:r w:rsidR="002B29DC" w:rsidRPr="002B29DC">
        <w:rPr>
          <w:rFonts w:ascii="Times New Roman" w:hAnsi="Times New Roman"/>
          <w:sz w:val="28"/>
          <w:szCs w:val="28"/>
          <w:lang w:val="uk-UA"/>
        </w:rPr>
        <w:t>Додаток</w:t>
      </w:r>
    </w:p>
    <w:p w:rsidR="002B29DC" w:rsidRDefault="002B29DC" w:rsidP="002B29DC">
      <w:pPr>
        <w:tabs>
          <w:tab w:val="left" w:pos="3828"/>
          <w:tab w:val="left" w:pos="11340"/>
        </w:tabs>
        <w:ind w:left="11624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2B29DC">
        <w:rPr>
          <w:rFonts w:ascii="Times New Roman" w:hAnsi="Times New Roman"/>
          <w:sz w:val="28"/>
          <w:szCs w:val="28"/>
          <w:lang w:val="uk-UA"/>
        </w:rPr>
        <w:t xml:space="preserve">до рішення виконавчого </w:t>
      </w:r>
    </w:p>
    <w:p w:rsidR="002B29DC" w:rsidRDefault="002B29DC" w:rsidP="002B29DC">
      <w:pPr>
        <w:tabs>
          <w:tab w:val="left" w:pos="3828"/>
          <w:tab w:val="left" w:pos="11340"/>
        </w:tabs>
        <w:ind w:left="11624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2B29DC">
        <w:rPr>
          <w:rFonts w:ascii="Times New Roman" w:hAnsi="Times New Roman"/>
          <w:sz w:val="28"/>
          <w:szCs w:val="28"/>
          <w:lang w:val="uk-UA"/>
        </w:rPr>
        <w:t xml:space="preserve">комітету міської ради </w:t>
      </w:r>
    </w:p>
    <w:p w:rsidR="002B29DC" w:rsidRPr="002B29DC" w:rsidRDefault="002B29DC" w:rsidP="002B29DC">
      <w:pPr>
        <w:tabs>
          <w:tab w:val="left" w:pos="3828"/>
          <w:tab w:val="left" w:pos="11340"/>
        </w:tabs>
        <w:ind w:left="11624"/>
        <w:contextualSpacing/>
        <w:rPr>
          <w:rFonts w:ascii="Times New Roman" w:eastAsiaTheme="minorHAnsi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2B29DC">
        <w:rPr>
          <w:rFonts w:ascii="Times New Roman" w:hAnsi="Times New Roman"/>
          <w:sz w:val="28"/>
          <w:szCs w:val="28"/>
          <w:lang w:val="uk-UA"/>
        </w:rPr>
        <w:t>від</w:t>
      </w:r>
      <w:r>
        <w:rPr>
          <w:rFonts w:ascii="Times New Roman" w:hAnsi="Times New Roman"/>
          <w:sz w:val="28"/>
          <w:szCs w:val="28"/>
          <w:lang w:val="uk-UA"/>
        </w:rPr>
        <w:t xml:space="preserve"> 12.12.2023 року №</w:t>
      </w:r>
      <w:r w:rsidR="001B6E71">
        <w:rPr>
          <w:rFonts w:ascii="Times New Roman" w:hAnsi="Times New Roman"/>
          <w:sz w:val="28"/>
          <w:szCs w:val="28"/>
          <w:lang w:val="uk-UA"/>
        </w:rPr>
        <w:t>365</w:t>
      </w:r>
    </w:p>
    <w:tbl>
      <w:tblPr>
        <w:tblW w:w="14988" w:type="dxa"/>
        <w:tblInd w:w="1101" w:type="dxa"/>
        <w:tblLook w:val="04A0" w:firstRow="1" w:lastRow="0" w:firstColumn="1" w:lastColumn="0" w:noHBand="0" w:noVBand="1"/>
      </w:tblPr>
      <w:tblGrid>
        <w:gridCol w:w="4252"/>
        <w:gridCol w:w="1560"/>
        <w:gridCol w:w="2086"/>
        <w:gridCol w:w="1630"/>
        <w:gridCol w:w="1137"/>
        <w:gridCol w:w="1667"/>
        <w:gridCol w:w="1134"/>
        <w:gridCol w:w="260"/>
        <w:gridCol w:w="1262"/>
      </w:tblGrid>
      <w:tr w:rsidR="000511C5" w:rsidRPr="00484F49" w:rsidTr="003D1E1D">
        <w:trPr>
          <w:trHeight w:val="375"/>
        </w:trPr>
        <w:tc>
          <w:tcPr>
            <w:tcW w:w="14988" w:type="dxa"/>
            <w:gridSpan w:val="9"/>
            <w:noWrap/>
            <w:vAlign w:val="center"/>
            <w:hideMark/>
          </w:tcPr>
          <w:p w:rsidR="000511C5" w:rsidRPr="00774B40" w:rsidRDefault="000511C5">
            <w:pPr>
              <w:rPr>
                <w:sz w:val="24"/>
                <w:szCs w:val="24"/>
                <w:lang w:val="uk-UA" w:eastAsia="uk-UA"/>
              </w:rPr>
            </w:pPr>
          </w:p>
        </w:tc>
      </w:tr>
      <w:tr w:rsidR="003C2DB6" w:rsidTr="003C2DB6">
        <w:trPr>
          <w:trHeight w:val="375"/>
        </w:trPr>
        <w:tc>
          <w:tcPr>
            <w:tcW w:w="10665" w:type="dxa"/>
            <w:gridSpan w:val="5"/>
            <w:vMerge w:val="restart"/>
            <w:noWrap/>
            <w:vAlign w:val="center"/>
            <w:hideMark/>
          </w:tcPr>
          <w:p w:rsidR="003C2DB6" w:rsidRPr="00774B40" w:rsidRDefault="003C2DB6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DB6" w:rsidRPr="002B29DC" w:rsidRDefault="003C2D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2B29D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DB6" w:rsidRPr="002B29DC" w:rsidRDefault="003C2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2B29D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х</w:t>
            </w:r>
          </w:p>
        </w:tc>
      </w:tr>
      <w:tr w:rsidR="003C2DB6" w:rsidTr="003C2DB6">
        <w:trPr>
          <w:trHeight w:val="375"/>
        </w:trPr>
        <w:tc>
          <w:tcPr>
            <w:tcW w:w="10665" w:type="dxa"/>
            <w:gridSpan w:val="5"/>
            <w:vMerge/>
            <w:noWrap/>
            <w:vAlign w:val="center"/>
            <w:hideMark/>
          </w:tcPr>
          <w:p w:rsidR="003C2DB6" w:rsidRPr="00774B40" w:rsidRDefault="003C2DB6">
            <w:pPr>
              <w:spacing w:after="0"/>
              <w:rPr>
                <w:sz w:val="24"/>
                <w:szCs w:val="24"/>
                <w:lang w:eastAsia="uk-UA"/>
              </w:rPr>
            </w:pP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DB6" w:rsidRPr="002B29DC" w:rsidRDefault="003C2D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2B29D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Уточнений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DB6" w:rsidRPr="002B29DC" w:rsidRDefault="003C2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2B29D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3C2DB6" w:rsidTr="003C2DB6">
        <w:trPr>
          <w:trHeight w:val="375"/>
        </w:trPr>
        <w:tc>
          <w:tcPr>
            <w:tcW w:w="10665" w:type="dxa"/>
            <w:gridSpan w:val="5"/>
            <w:vMerge/>
            <w:noWrap/>
            <w:vAlign w:val="center"/>
            <w:hideMark/>
          </w:tcPr>
          <w:p w:rsidR="003C2DB6" w:rsidRPr="00774B40" w:rsidRDefault="003C2DB6">
            <w:pPr>
              <w:spacing w:after="0"/>
              <w:rPr>
                <w:sz w:val="24"/>
                <w:szCs w:val="24"/>
                <w:lang w:eastAsia="uk-UA"/>
              </w:rPr>
            </w:pP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DB6" w:rsidRPr="002B29DC" w:rsidRDefault="003C2D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2B29D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Змінений</w:t>
            </w:r>
            <w:proofErr w:type="spellEnd"/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DB6" w:rsidRPr="002B29DC" w:rsidRDefault="003C2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2B29D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3C2DB6" w:rsidTr="003C2DB6">
        <w:trPr>
          <w:trHeight w:val="375"/>
        </w:trPr>
        <w:tc>
          <w:tcPr>
            <w:tcW w:w="10665" w:type="dxa"/>
            <w:gridSpan w:val="5"/>
            <w:vMerge/>
            <w:noWrap/>
            <w:vAlign w:val="center"/>
            <w:hideMark/>
          </w:tcPr>
          <w:p w:rsidR="003C2DB6" w:rsidRPr="00774B40" w:rsidRDefault="003C2DB6">
            <w:pPr>
              <w:spacing w:after="0"/>
              <w:rPr>
                <w:sz w:val="24"/>
                <w:szCs w:val="24"/>
                <w:lang w:eastAsia="uk-UA"/>
              </w:rPr>
            </w:pP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DB6" w:rsidRPr="002B29DC" w:rsidRDefault="003C2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2B29D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зробити</w:t>
            </w:r>
            <w:proofErr w:type="spellEnd"/>
            <w:r w:rsidRPr="002B29D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B29D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позначку</w:t>
            </w:r>
            <w:proofErr w:type="spellEnd"/>
            <w:r w:rsidRPr="002B29D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"Х"</w:t>
            </w:r>
          </w:p>
        </w:tc>
      </w:tr>
      <w:tr w:rsidR="003C2DB6" w:rsidTr="003C2DB6">
        <w:trPr>
          <w:trHeight w:val="375"/>
        </w:trPr>
        <w:tc>
          <w:tcPr>
            <w:tcW w:w="14988" w:type="dxa"/>
            <w:gridSpan w:val="9"/>
            <w:noWrap/>
            <w:vAlign w:val="center"/>
            <w:hideMark/>
          </w:tcPr>
          <w:p w:rsidR="003C2DB6" w:rsidRPr="002B29DC" w:rsidRDefault="003C2DB6">
            <w:pPr>
              <w:spacing w:after="0"/>
              <w:rPr>
                <w:sz w:val="24"/>
                <w:szCs w:val="24"/>
                <w:lang w:eastAsia="uk-UA"/>
              </w:rPr>
            </w:pPr>
          </w:p>
        </w:tc>
      </w:tr>
      <w:tr w:rsidR="00620103" w:rsidTr="003D1E1D">
        <w:trPr>
          <w:trHeight w:val="63"/>
        </w:trPr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20103" w:rsidRPr="00774B40" w:rsidRDefault="00620103">
            <w:pPr>
              <w:spacing w:after="0"/>
              <w:rPr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20103" w:rsidRPr="00774B40" w:rsidRDefault="00620103">
            <w:pPr>
              <w:spacing w:after="0"/>
              <w:rPr>
                <w:sz w:val="24"/>
                <w:szCs w:val="24"/>
                <w:lang w:eastAsia="uk-UA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20103" w:rsidRPr="00774B40" w:rsidRDefault="00620103">
            <w:pPr>
              <w:spacing w:after="0"/>
              <w:rPr>
                <w:sz w:val="24"/>
                <w:szCs w:val="24"/>
                <w:lang w:eastAsia="uk-UA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20103" w:rsidRPr="00774B40" w:rsidRDefault="00620103">
            <w:pPr>
              <w:spacing w:after="0"/>
              <w:rPr>
                <w:sz w:val="24"/>
                <w:szCs w:val="24"/>
                <w:lang w:eastAsia="uk-UA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20103" w:rsidRPr="00774B40" w:rsidRDefault="00620103">
            <w:pPr>
              <w:spacing w:after="0"/>
              <w:rPr>
                <w:sz w:val="24"/>
                <w:szCs w:val="24"/>
                <w:lang w:eastAsia="uk-UA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20103" w:rsidRPr="002B29DC" w:rsidRDefault="00620103">
            <w:pPr>
              <w:spacing w:after="0"/>
              <w:rPr>
                <w:sz w:val="24"/>
                <w:szCs w:val="24"/>
                <w:lang w:eastAsia="uk-UA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20103" w:rsidRPr="002B29DC" w:rsidRDefault="00620103">
            <w:pPr>
              <w:spacing w:after="0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20103" w:rsidRPr="002B29DC" w:rsidRDefault="00620103">
            <w:pPr>
              <w:spacing w:after="0"/>
              <w:rPr>
                <w:sz w:val="24"/>
                <w:szCs w:val="24"/>
                <w:lang w:eastAsia="uk-UA"/>
              </w:rPr>
            </w:pPr>
          </w:p>
        </w:tc>
      </w:tr>
      <w:tr w:rsidR="004F33FA" w:rsidTr="003D1E1D">
        <w:trPr>
          <w:trHeight w:val="373"/>
        </w:trPr>
        <w:tc>
          <w:tcPr>
            <w:tcW w:w="10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3FA" w:rsidRPr="00774B40" w:rsidRDefault="00015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Рік - 2024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3FA" w:rsidRPr="002B29DC" w:rsidRDefault="004F3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B29D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Коди</w:t>
            </w:r>
          </w:p>
        </w:tc>
      </w:tr>
      <w:tr w:rsidR="00620103" w:rsidTr="003D1E1D">
        <w:trPr>
          <w:trHeight w:val="393"/>
        </w:trPr>
        <w:tc>
          <w:tcPr>
            <w:tcW w:w="10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03" w:rsidRPr="002B29DC" w:rsidRDefault="0001567D" w:rsidP="00015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Назва підприємства - </w:t>
            </w:r>
            <w:r w:rsidR="00663401" w:rsidRPr="002B29D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Комунальне підприємство «</w:t>
            </w:r>
            <w:proofErr w:type="spellStart"/>
            <w:r w:rsidR="00663401" w:rsidRPr="002B29D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Престелерадіоцентр</w:t>
            </w:r>
            <w:proofErr w:type="spellEnd"/>
            <w:r w:rsidR="00663401" w:rsidRPr="002B29D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«Краяни»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0103" w:rsidRPr="002B29DC" w:rsidRDefault="006201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2B29D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за ЄДРПОУ 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0103" w:rsidRPr="002B29DC" w:rsidRDefault="00663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2B29D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23101287</w:t>
            </w:r>
            <w:r w:rsidR="00620103" w:rsidRPr="002B29D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620103" w:rsidTr="003D1E1D">
        <w:trPr>
          <w:trHeight w:val="405"/>
        </w:trPr>
        <w:tc>
          <w:tcPr>
            <w:tcW w:w="10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103" w:rsidRPr="002B29DC" w:rsidRDefault="00015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Організаційно-правова форма </w:t>
            </w:r>
            <w:r w:rsidR="00620103" w:rsidRPr="002B29D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- </w:t>
            </w:r>
            <w:r w:rsidR="00663401" w:rsidRPr="002B29D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комунальне підприємство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0103" w:rsidRPr="002B29DC" w:rsidRDefault="006201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2B29D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за КОПФГ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0103" w:rsidRPr="002B29DC" w:rsidRDefault="00663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2B29D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150</w:t>
            </w:r>
            <w:r w:rsidR="00620103" w:rsidRPr="002B29D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F33FA" w:rsidTr="003D1E1D">
        <w:trPr>
          <w:trHeight w:val="405"/>
        </w:trPr>
        <w:tc>
          <w:tcPr>
            <w:tcW w:w="10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3FA" w:rsidRPr="00774B40" w:rsidRDefault="00015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Територія - </w:t>
            </w:r>
            <w:r w:rsidR="004F33FA" w:rsidRPr="002B29D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Могилів-П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одільська </w:t>
            </w:r>
            <w:r w:rsidR="002013D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міська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територіальна громада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3FA" w:rsidRPr="002B29DC" w:rsidRDefault="004F33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B29D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за КОАТУУ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3FA" w:rsidRPr="002B29DC" w:rsidRDefault="004F3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2B29D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02050090</w:t>
            </w:r>
            <w:r w:rsidRPr="002B29D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F33FA" w:rsidTr="003D1E1D">
        <w:trPr>
          <w:trHeight w:val="405"/>
        </w:trPr>
        <w:tc>
          <w:tcPr>
            <w:tcW w:w="10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3FA" w:rsidRPr="00774B40" w:rsidRDefault="00015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Орган державного управління - </w:t>
            </w:r>
            <w:r w:rsidR="004F33FA" w:rsidRPr="002B29D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Могилів-Под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ільська міська рада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3FA" w:rsidRPr="002B29DC" w:rsidRDefault="004F33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B29D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за СПОДУ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3FA" w:rsidRPr="002B29DC" w:rsidRDefault="004F3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B29D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  <w:r w:rsidRPr="002B29D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1009</w:t>
            </w:r>
          </w:p>
        </w:tc>
      </w:tr>
      <w:tr w:rsidR="004F33FA" w:rsidTr="003D1E1D">
        <w:trPr>
          <w:trHeight w:val="375"/>
        </w:trPr>
        <w:tc>
          <w:tcPr>
            <w:tcW w:w="10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3FA" w:rsidRPr="00774B40" w:rsidRDefault="00456006" w:rsidP="00015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Галузь </w:t>
            </w:r>
            <w:r w:rsidR="0001567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  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3FA" w:rsidRPr="002B29DC" w:rsidRDefault="004F33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B29D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за ЗКГНГ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3FA" w:rsidRPr="002B29DC" w:rsidRDefault="004F3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2B29D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F33FA" w:rsidTr="003D1E1D">
        <w:trPr>
          <w:trHeight w:val="365"/>
        </w:trPr>
        <w:tc>
          <w:tcPr>
            <w:tcW w:w="10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3FA" w:rsidRPr="00774B40" w:rsidRDefault="004560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Вид економічної діяльності 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33FA" w:rsidRPr="002B29DC" w:rsidRDefault="004F33FA" w:rsidP="000D25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B29D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за КВЕД  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33FA" w:rsidRPr="002B29DC" w:rsidRDefault="004F33FA" w:rsidP="000D25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2B29D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60.20</w:t>
            </w:r>
            <w:r w:rsidRPr="002B29D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912F26" w:rsidTr="003D1E1D">
        <w:trPr>
          <w:trHeight w:val="405"/>
        </w:trPr>
        <w:tc>
          <w:tcPr>
            <w:tcW w:w="10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F26" w:rsidRPr="000D25C7" w:rsidRDefault="00912F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Одиниця виміру - тис.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грн</w:t>
            </w:r>
            <w:proofErr w:type="spellEnd"/>
          </w:p>
        </w:tc>
        <w:tc>
          <w:tcPr>
            <w:tcW w:w="432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noWrap/>
            <w:vAlign w:val="center"/>
            <w:hideMark/>
          </w:tcPr>
          <w:p w:rsidR="00912F26" w:rsidRPr="002B29DC" w:rsidRDefault="00912F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B29D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  <w:p w:rsidR="00912F26" w:rsidRPr="002B29DC" w:rsidRDefault="00912F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2B29D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  <w:p w:rsidR="00912F26" w:rsidRPr="002B29DC" w:rsidRDefault="00912F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2B29D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  <w:p w:rsidR="00912F26" w:rsidRDefault="00912F26" w:rsidP="000511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  <w:p w:rsidR="003C2DB6" w:rsidRPr="00912F26" w:rsidRDefault="003C2DB6" w:rsidP="000511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912F26" w:rsidTr="003C2DB6">
        <w:trPr>
          <w:trHeight w:val="418"/>
        </w:trPr>
        <w:tc>
          <w:tcPr>
            <w:tcW w:w="10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F26" w:rsidRPr="00774B40" w:rsidRDefault="00912F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Форма власності - комунальна</w:t>
            </w:r>
          </w:p>
        </w:tc>
        <w:tc>
          <w:tcPr>
            <w:tcW w:w="4323" w:type="dxa"/>
            <w:gridSpan w:val="4"/>
            <w:vMerge/>
            <w:tcBorders>
              <w:left w:val="single" w:sz="4" w:space="0" w:color="auto"/>
            </w:tcBorders>
            <w:noWrap/>
            <w:vAlign w:val="center"/>
            <w:hideMark/>
          </w:tcPr>
          <w:p w:rsidR="00912F26" w:rsidRPr="002B29DC" w:rsidRDefault="00912F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912F26" w:rsidTr="00912F26">
        <w:trPr>
          <w:trHeight w:val="210"/>
        </w:trPr>
        <w:tc>
          <w:tcPr>
            <w:tcW w:w="10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26" w:rsidRDefault="00912F26" w:rsidP="00912F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12F2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Прізвище та ініціали керівника </w:t>
            </w:r>
            <w:proofErr w:type="spellStart"/>
            <w:r w:rsidRPr="00912F2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Дмитрук</w:t>
            </w:r>
            <w:proofErr w:type="spellEnd"/>
            <w:r w:rsidRPr="00912F2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М.І.</w:t>
            </w:r>
          </w:p>
        </w:tc>
        <w:tc>
          <w:tcPr>
            <w:tcW w:w="4323" w:type="dxa"/>
            <w:gridSpan w:val="4"/>
            <w:vMerge/>
            <w:tcBorders>
              <w:left w:val="single" w:sz="4" w:space="0" w:color="auto"/>
            </w:tcBorders>
            <w:noWrap/>
            <w:vAlign w:val="center"/>
          </w:tcPr>
          <w:p w:rsidR="00912F26" w:rsidRPr="002B29DC" w:rsidRDefault="00912F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620103" w:rsidTr="008F0E81">
        <w:trPr>
          <w:trHeight w:val="443"/>
        </w:trPr>
        <w:tc>
          <w:tcPr>
            <w:tcW w:w="14988" w:type="dxa"/>
            <w:gridSpan w:val="9"/>
            <w:tcBorders>
              <w:bottom w:val="nil"/>
            </w:tcBorders>
            <w:noWrap/>
            <w:vAlign w:val="center"/>
            <w:hideMark/>
          </w:tcPr>
          <w:p w:rsidR="00853337" w:rsidRDefault="008533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</w:p>
          <w:p w:rsidR="009C4D16" w:rsidRDefault="009C4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</w:p>
          <w:p w:rsidR="009C4D16" w:rsidRDefault="009C4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</w:p>
          <w:p w:rsidR="009C4D16" w:rsidRDefault="009C4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</w:p>
          <w:p w:rsidR="009C4D16" w:rsidRDefault="009C4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</w:p>
          <w:p w:rsidR="00456006" w:rsidRDefault="00456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</w:p>
          <w:p w:rsidR="00912F26" w:rsidRDefault="0091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</w:p>
          <w:p w:rsidR="003C2DB6" w:rsidRDefault="003C2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</w:p>
          <w:p w:rsidR="003C2DB6" w:rsidRPr="009C4D16" w:rsidRDefault="003C2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</w:p>
          <w:p w:rsidR="00853337" w:rsidRDefault="008533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</w:p>
          <w:p w:rsidR="00620103" w:rsidRPr="00774B40" w:rsidRDefault="00620103" w:rsidP="008533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774B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  <w:t>Ф</w:t>
            </w:r>
            <w:r w:rsidR="008533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  <w:t xml:space="preserve">ІНАНСОВИЙ ПЛАН ПІДПРИЄМСТВА НА </w:t>
            </w:r>
            <w:r w:rsidRPr="008533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  <w:t>202</w:t>
            </w:r>
            <w:r w:rsidR="00663401" w:rsidRPr="008533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  <w:t>4</w:t>
            </w:r>
            <w:r w:rsidR="008533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  <w:t xml:space="preserve"> РІК</w:t>
            </w:r>
          </w:p>
        </w:tc>
      </w:tr>
      <w:tr w:rsidR="00620103" w:rsidTr="008F0E81">
        <w:trPr>
          <w:trHeight w:val="8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20103" w:rsidRPr="00774B40" w:rsidRDefault="006201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20103" w:rsidRPr="00774B40" w:rsidRDefault="00620103">
            <w:pPr>
              <w:spacing w:after="0"/>
              <w:rPr>
                <w:sz w:val="24"/>
                <w:szCs w:val="24"/>
                <w:lang w:eastAsia="uk-UA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20103" w:rsidRPr="00774B40" w:rsidRDefault="00620103">
            <w:pPr>
              <w:spacing w:after="0"/>
              <w:rPr>
                <w:sz w:val="24"/>
                <w:szCs w:val="24"/>
                <w:lang w:eastAsia="uk-UA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20103" w:rsidRPr="00774B40" w:rsidRDefault="00620103">
            <w:pPr>
              <w:spacing w:after="0"/>
              <w:rPr>
                <w:sz w:val="24"/>
                <w:szCs w:val="24"/>
                <w:lang w:eastAsia="uk-UA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20103" w:rsidRPr="00774B40" w:rsidRDefault="00620103">
            <w:pPr>
              <w:spacing w:after="0"/>
              <w:rPr>
                <w:sz w:val="24"/>
                <w:szCs w:val="24"/>
                <w:lang w:eastAsia="uk-UA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20103" w:rsidRPr="00774B40" w:rsidRDefault="00620103">
            <w:pPr>
              <w:spacing w:after="0"/>
              <w:rPr>
                <w:sz w:val="24"/>
                <w:szCs w:val="24"/>
                <w:lang w:eastAsia="uk-UA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20103" w:rsidRPr="00774B40" w:rsidRDefault="00620103">
            <w:pPr>
              <w:spacing w:after="0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103" w:rsidRPr="00774B40" w:rsidRDefault="00620103">
            <w:pPr>
              <w:spacing w:after="0"/>
              <w:rPr>
                <w:sz w:val="24"/>
                <w:szCs w:val="24"/>
                <w:lang w:eastAsia="uk-UA"/>
              </w:rPr>
            </w:pPr>
          </w:p>
        </w:tc>
      </w:tr>
      <w:tr w:rsidR="00620103" w:rsidRPr="00456006" w:rsidTr="003D1E1D">
        <w:trPr>
          <w:trHeight w:val="567"/>
        </w:trPr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0103" w:rsidRPr="00456006" w:rsidRDefault="0062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  <w:t>Найменування показника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103" w:rsidRPr="00456006" w:rsidRDefault="0062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  <w:t xml:space="preserve">Код рядка 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103" w:rsidRPr="00456006" w:rsidRDefault="0062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  <w:t>Факт минулого року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06" w:rsidRPr="00456006" w:rsidRDefault="0062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  <w:t xml:space="preserve">Плановий рік  </w:t>
            </w:r>
          </w:p>
          <w:p w:rsidR="00620103" w:rsidRPr="00456006" w:rsidRDefault="0062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  <w:t>(усього)</w:t>
            </w:r>
          </w:p>
        </w:tc>
        <w:tc>
          <w:tcPr>
            <w:tcW w:w="5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103" w:rsidRPr="00456006" w:rsidRDefault="0062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  <w:t>У тому числі за кварталами планового року</w:t>
            </w:r>
          </w:p>
        </w:tc>
      </w:tr>
      <w:tr w:rsidR="00620103" w:rsidRPr="00456006" w:rsidTr="008F0E81">
        <w:trPr>
          <w:trHeight w:val="263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103" w:rsidRPr="00456006" w:rsidRDefault="0062010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103" w:rsidRPr="00456006" w:rsidRDefault="0062010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103" w:rsidRPr="00456006" w:rsidRDefault="0062010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103" w:rsidRPr="00456006" w:rsidRDefault="0062010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103" w:rsidRPr="00456006" w:rsidRDefault="0062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І  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103" w:rsidRPr="00456006" w:rsidRDefault="0062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ІІ  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103" w:rsidRPr="00456006" w:rsidRDefault="0062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ІІІ  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103" w:rsidRPr="00456006" w:rsidRDefault="0062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ІV </w:t>
            </w:r>
          </w:p>
        </w:tc>
      </w:tr>
      <w:tr w:rsidR="00620103" w:rsidRPr="00456006" w:rsidTr="003D1E1D">
        <w:trPr>
          <w:trHeight w:val="36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0103" w:rsidRPr="00456006" w:rsidRDefault="0062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103" w:rsidRPr="00456006" w:rsidRDefault="0062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103" w:rsidRPr="00456006" w:rsidRDefault="0062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103" w:rsidRPr="00456006" w:rsidRDefault="00F67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103" w:rsidRPr="00456006" w:rsidRDefault="00F67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103" w:rsidRPr="00456006" w:rsidRDefault="00F67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103" w:rsidRPr="00456006" w:rsidRDefault="00F67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103" w:rsidRPr="00456006" w:rsidRDefault="00F67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8</w:t>
            </w:r>
          </w:p>
        </w:tc>
      </w:tr>
      <w:tr w:rsidR="00620103" w:rsidRPr="00456006" w:rsidTr="003D1E1D">
        <w:trPr>
          <w:trHeight w:val="360"/>
        </w:trPr>
        <w:tc>
          <w:tcPr>
            <w:tcW w:w="149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103" w:rsidRPr="00456006" w:rsidRDefault="0062010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  <w:t>I. Формування фінансових результатів</w:t>
            </w:r>
          </w:p>
        </w:tc>
      </w:tr>
      <w:tr w:rsidR="00620103" w:rsidRPr="00456006" w:rsidTr="003D1E1D">
        <w:trPr>
          <w:trHeight w:val="402"/>
        </w:trPr>
        <w:tc>
          <w:tcPr>
            <w:tcW w:w="149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103" w:rsidRPr="00456006" w:rsidRDefault="0062010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  <w:t xml:space="preserve">Доходи </w:t>
            </w:r>
          </w:p>
        </w:tc>
      </w:tr>
      <w:tr w:rsidR="00620103" w:rsidRPr="00456006" w:rsidTr="00E23D96">
        <w:trPr>
          <w:trHeight w:val="37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03" w:rsidRPr="00456006" w:rsidRDefault="00620103" w:rsidP="004560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Дохід (виручка) від реалізації продукції (товарів, робіт, послуг)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620103" w:rsidRPr="00456006" w:rsidRDefault="00620103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1010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03" w:rsidRPr="00456006" w:rsidRDefault="007E7671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7,7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103" w:rsidRPr="00456006" w:rsidRDefault="00B20A0F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103" w:rsidRPr="00456006" w:rsidRDefault="007C0A3F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2,5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103" w:rsidRPr="00456006" w:rsidRDefault="007C0A3F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2,5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103" w:rsidRPr="00456006" w:rsidRDefault="007C0A3F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2,5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103" w:rsidRPr="00456006" w:rsidRDefault="007C0A3F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2,5</w:t>
            </w:r>
          </w:p>
        </w:tc>
      </w:tr>
      <w:tr w:rsidR="00620103" w:rsidRPr="00456006" w:rsidTr="00E23D96">
        <w:trPr>
          <w:trHeight w:val="37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620103" w:rsidRPr="00456006" w:rsidRDefault="00620103" w:rsidP="004560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Інші доходи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620103" w:rsidRPr="00456006" w:rsidRDefault="00620103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1011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03" w:rsidRPr="00456006" w:rsidRDefault="00620103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103" w:rsidRPr="00456006" w:rsidRDefault="00620103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103" w:rsidRPr="00456006" w:rsidRDefault="00620103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103" w:rsidRPr="00456006" w:rsidRDefault="00620103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103" w:rsidRPr="00456006" w:rsidRDefault="00620103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103" w:rsidRPr="00456006" w:rsidRDefault="00620103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620103" w:rsidRPr="00456006" w:rsidTr="00E23D96">
        <w:trPr>
          <w:trHeight w:val="37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03" w:rsidRPr="00456006" w:rsidRDefault="00620103" w:rsidP="004560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Доходи від надання платних послуг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620103" w:rsidRPr="00456006" w:rsidRDefault="00620103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1012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03" w:rsidRPr="00456006" w:rsidRDefault="00EB3548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7,7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103" w:rsidRPr="00456006" w:rsidRDefault="00B20A0F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103" w:rsidRPr="00456006" w:rsidRDefault="007C0A3F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2,5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103" w:rsidRPr="00456006" w:rsidRDefault="007C0A3F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2,5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103" w:rsidRPr="00456006" w:rsidRDefault="007C0A3F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2,5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103" w:rsidRPr="00456006" w:rsidRDefault="007C0A3F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2,5</w:t>
            </w:r>
          </w:p>
        </w:tc>
      </w:tr>
      <w:tr w:rsidR="00620103" w:rsidRPr="00456006" w:rsidTr="00E23D96">
        <w:trPr>
          <w:trHeight w:val="37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03" w:rsidRPr="00456006" w:rsidRDefault="00620103" w:rsidP="004560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Дохід з місцевого бюджету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620103" w:rsidRPr="00456006" w:rsidRDefault="00620103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1020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03" w:rsidRPr="00456006" w:rsidRDefault="00620103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103" w:rsidRPr="00456006" w:rsidRDefault="00620103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103" w:rsidRPr="00456006" w:rsidRDefault="00620103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103" w:rsidRPr="00456006" w:rsidRDefault="00620103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103" w:rsidRPr="00456006" w:rsidRDefault="00620103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103" w:rsidRPr="00456006" w:rsidRDefault="00620103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620103" w:rsidRPr="00456006" w:rsidTr="00E23D96">
        <w:trPr>
          <w:trHeight w:val="37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03" w:rsidRPr="00456006" w:rsidRDefault="00620103" w:rsidP="004560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Субвенції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620103" w:rsidRPr="00456006" w:rsidRDefault="00620103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1030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03" w:rsidRPr="00456006" w:rsidRDefault="00620103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103" w:rsidRPr="00456006" w:rsidRDefault="00620103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103" w:rsidRPr="00456006" w:rsidRDefault="00620103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103" w:rsidRPr="00456006" w:rsidRDefault="00620103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103" w:rsidRPr="00456006" w:rsidRDefault="00620103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103" w:rsidRPr="00456006" w:rsidRDefault="00620103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620103" w:rsidRPr="00456006" w:rsidTr="00E23D96">
        <w:trPr>
          <w:trHeight w:val="37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03" w:rsidRPr="00456006" w:rsidRDefault="004F6987" w:rsidP="004560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Дохід з місцевого бюджету </w:t>
            </w:r>
            <w:r w:rsidR="00620103" w:rsidRPr="0045600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за цільовими програмами, у т.ч.: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620103" w:rsidRPr="00456006" w:rsidRDefault="00620103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1040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03" w:rsidRPr="00456006" w:rsidRDefault="007E7671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2186,9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103" w:rsidRPr="00456006" w:rsidRDefault="007E7671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2610,0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103" w:rsidRPr="00456006" w:rsidRDefault="007C0A3F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652</w:t>
            </w:r>
            <w:r w:rsidR="00252F39" w:rsidRPr="0045600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,5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103" w:rsidRPr="00456006" w:rsidRDefault="007C0A3F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652</w:t>
            </w:r>
            <w:r w:rsidR="00252F39" w:rsidRPr="0045600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,</w:t>
            </w:r>
            <w:r w:rsidRPr="0045600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103" w:rsidRPr="00456006" w:rsidRDefault="007C0A3F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652</w:t>
            </w:r>
            <w:r w:rsidR="00252F39" w:rsidRPr="0045600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,</w:t>
            </w:r>
            <w:r w:rsidRPr="0045600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103" w:rsidRPr="00456006" w:rsidRDefault="007C0A3F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652</w:t>
            </w:r>
            <w:r w:rsidR="00252F39" w:rsidRPr="0045600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,</w:t>
            </w:r>
            <w:r w:rsidRPr="0045600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620103" w:rsidRPr="00456006" w:rsidTr="00E23D96">
        <w:trPr>
          <w:trHeight w:val="37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03" w:rsidRPr="00456006" w:rsidRDefault="00620103" w:rsidP="004560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назва </w:t>
            </w:r>
            <w:r w:rsidR="007E7671" w:rsidRPr="0045600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«Фінансова підтримка засобів масової інформації»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620103" w:rsidRPr="00456006" w:rsidRDefault="00620103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1041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03" w:rsidRPr="00456006" w:rsidRDefault="007E7671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2186,9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103" w:rsidRPr="00456006" w:rsidRDefault="00B20A0F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2610,0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103" w:rsidRPr="00456006" w:rsidRDefault="007C0A3F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652</w:t>
            </w:r>
            <w:r w:rsidR="00252F39" w:rsidRPr="0045600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,5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103" w:rsidRPr="00456006" w:rsidRDefault="007C0A3F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652</w:t>
            </w:r>
            <w:r w:rsidR="00252F39" w:rsidRPr="0045600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,</w:t>
            </w:r>
            <w:r w:rsidRPr="0045600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103" w:rsidRPr="00456006" w:rsidRDefault="007C0A3F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652</w:t>
            </w:r>
            <w:r w:rsidR="00252F39" w:rsidRPr="0045600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5,</w:t>
            </w:r>
            <w:r w:rsidRPr="0045600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103" w:rsidRPr="00456006" w:rsidRDefault="007C0A3F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652</w:t>
            </w:r>
            <w:r w:rsidR="00252F39" w:rsidRPr="0045600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,</w:t>
            </w:r>
            <w:r w:rsidRPr="0045600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620103" w:rsidRPr="00456006" w:rsidTr="00E23D96">
        <w:trPr>
          <w:trHeight w:val="37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03" w:rsidRPr="00456006" w:rsidRDefault="00620103" w:rsidP="004560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Інші доходи, у т.ч.: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620103" w:rsidRPr="00456006" w:rsidRDefault="00620103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1050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03" w:rsidRPr="00456006" w:rsidRDefault="007E7671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51,5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103" w:rsidRPr="00456006" w:rsidRDefault="00620103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103" w:rsidRPr="00456006" w:rsidRDefault="00620103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103" w:rsidRPr="00456006" w:rsidRDefault="00620103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103" w:rsidRPr="00456006" w:rsidRDefault="00620103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103" w:rsidRPr="00456006" w:rsidRDefault="00620103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620103" w:rsidRPr="00456006" w:rsidTr="00E23D96">
        <w:trPr>
          <w:trHeight w:val="37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03" w:rsidRPr="00456006" w:rsidRDefault="00620103" w:rsidP="004560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дохід від операційної оренди активів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620103" w:rsidRPr="00456006" w:rsidRDefault="00620103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1051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03" w:rsidRPr="00456006" w:rsidRDefault="00620103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103" w:rsidRPr="00456006" w:rsidRDefault="00620103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103" w:rsidRPr="00456006" w:rsidRDefault="00620103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103" w:rsidRPr="00456006" w:rsidRDefault="00620103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103" w:rsidRPr="00456006" w:rsidRDefault="00620103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103" w:rsidRPr="00456006" w:rsidRDefault="00620103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620103" w:rsidRPr="00456006" w:rsidTr="00E23D96">
        <w:trPr>
          <w:trHeight w:val="37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03" w:rsidRPr="00456006" w:rsidRDefault="00620103" w:rsidP="004560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дохід від реалізації необоротних активів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620103" w:rsidRPr="00456006" w:rsidRDefault="00620103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1052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03" w:rsidRPr="00456006" w:rsidRDefault="00620103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103" w:rsidRPr="00456006" w:rsidRDefault="00620103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103" w:rsidRPr="00456006" w:rsidRDefault="00620103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103" w:rsidRPr="00456006" w:rsidRDefault="00620103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103" w:rsidRPr="00456006" w:rsidRDefault="00620103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103" w:rsidRPr="00456006" w:rsidRDefault="00620103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620103" w:rsidRPr="00456006" w:rsidTr="00E23D96">
        <w:trPr>
          <w:trHeight w:val="37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03" w:rsidRPr="00456006" w:rsidRDefault="00620103" w:rsidP="004560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дохід від отримання благодійних внесків, грантів та дарунків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620103" w:rsidRPr="00456006" w:rsidRDefault="00620103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1053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03" w:rsidRPr="00456006" w:rsidRDefault="007E7671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51,5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103" w:rsidRPr="00456006" w:rsidRDefault="00620103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103" w:rsidRPr="00456006" w:rsidRDefault="00620103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103" w:rsidRPr="00456006" w:rsidRDefault="00620103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103" w:rsidRPr="00456006" w:rsidRDefault="00620103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103" w:rsidRPr="00456006" w:rsidRDefault="00620103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620103" w:rsidRPr="00456006" w:rsidTr="00E23D96">
        <w:trPr>
          <w:trHeight w:val="75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03" w:rsidRPr="00456006" w:rsidRDefault="00620103" w:rsidP="004560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дохід від організацій, підприємств та фізичних осіб для виконання цільових заходів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620103" w:rsidRPr="00456006" w:rsidRDefault="00620103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1054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03" w:rsidRPr="00456006" w:rsidRDefault="00620103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103" w:rsidRPr="00456006" w:rsidRDefault="00620103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103" w:rsidRPr="00456006" w:rsidRDefault="00620103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103" w:rsidRPr="00456006" w:rsidRDefault="00620103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103" w:rsidRPr="00456006" w:rsidRDefault="00620103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103" w:rsidRPr="00456006" w:rsidRDefault="00620103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620103" w:rsidRPr="00456006" w:rsidTr="00E23D96">
        <w:trPr>
          <w:trHeight w:val="37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DA" w:rsidRDefault="00620103" w:rsidP="004560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дохід від реалізації майна </w:t>
            </w:r>
          </w:p>
          <w:p w:rsidR="00620103" w:rsidRPr="00456006" w:rsidRDefault="00620103" w:rsidP="004560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(крім нерухомого)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0103" w:rsidRPr="00456006" w:rsidRDefault="00620103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1055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103" w:rsidRPr="00456006" w:rsidRDefault="00620103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103" w:rsidRPr="00456006" w:rsidRDefault="00620103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103" w:rsidRPr="00456006" w:rsidRDefault="00620103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103" w:rsidRPr="00456006" w:rsidRDefault="00620103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103" w:rsidRPr="00456006" w:rsidRDefault="00620103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103" w:rsidRPr="00456006" w:rsidRDefault="00620103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620103" w:rsidRPr="00456006" w:rsidTr="003D1E1D">
        <w:trPr>
          <w:trHeight w:val="402"/>
        </w:trPr>
        <w:tc>
          <w:tcPr>
            <w:tcW w:w="149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06" w:rsidRPr="00456006" w:rsidRDefault="00620103" w:rsidP="0045600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  <w:lastRenderedPageBreak/>
              <w:t>Видатки</w:t>
            </w:r>
          </w:p>
        </w:tc>
      </w:tr>
      <w:tr w:rsidR="00620103" w:rsidRPr="00456006" w:rsidTr="00E23D96">
        <w:trPr>
          <w:trHeight w:val="402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03" w:rsidRPr="00456006" w:rsidRDefault="00620103" w:rsidP="004560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Заробітна плата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0103" w:rsidRPr="00E23D96" w:rsidRDefault="00620103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E23D9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1060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103" w:rsidRPr="001B078F" w:rsidRDefault="00B20A0F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B078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13</w:t>
            </w:r>
            <w:r w:rsidR="00AD19F3" w:rsidRPr="001B078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98,4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103" w:rsidRPr="001B078F" w:rsidRDefault="00F41344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</w:pPr>
            <w:r w:rsidRPr="001B078F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  <w:t>17</w:t>
            </w:r>
            <w:r w:rsidR="001365E3" w:rsidRPr="001B078F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  <w:t>5</w:t>
            </w:r>
            <w:r w:rsidRPr="001B078F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103" w:rsidRPr="00E23D96" w:rsidRDefault="007C0A3F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E23D9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43</w:t>
            </w:r>
            <w:r w:rsidR="00D10F68" w:rsidRPr="00E23D9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2,0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103" w:rsidRPr="00E23D96" w:rsidRDefault="007C0A3F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E23D9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4</w:t>
            </w:r>
            <w:r w:rsidR="00D10F68" w:rsidRPr="00E23D9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4</w:t>
            </w:r>
            <w:r w:rsidR="00960126" w:rsidRPr="00E23D9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0</w:t>
            </w:r>
            <w:r w:rsidR="00D10F68" w:rsidRPr="00E23D9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,0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103" w:rsidRPr="00E23D96" w:rsidRDefault="007C0A3F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E23D9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4</w:t>
            </w:r>
            <w:r w:rsidR="00D10F68" w:rsidRPr="00E23D9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4</w:t>
            </w:r>
            <w:r w:rsidR="00960126" w:rsidRPr="00E23D9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5</w:t>
            </w:r>
            <w:r w:rsidR="00D10F68" w:rsidRPr="00E23D9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,0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103" w:rsidRPr="00E23D96" w:rsidRDefault="007C0A3F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E23D9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4</w:t>
            </w:r>
            <w:r w:rsidR="00D10F68" w:rsidRPr="00E23D9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3</w:t>
            </w:r>
            <w:r w:rsidR="00960126" w:rsidRPr="00E23D9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3</w:t>
            </w:r>
            <w:r w:rsidR="00D10F68" w:rsidRPr="00E23D9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,0</w:t>
            </w:r>
          </w:p>
        </w:tc>
      </w:tr>
      <w:tr w:rsidR="00620103" w:rsidRPr="00456006" w:rsidTr="00E23D96">
        <w:trPr>
          <w:trHeight w:val="402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03" w:rsidRPr="00456006" w:rsidRDefault="00620103" w:rsidP="004560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Нарахування на оплату праці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0103" w:rsidRPr="00E23D96" w:rsidRDefault="00620103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E23D9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1070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103" w:rsidRPr="001B078F" w:rsidRDefault="00B20A0F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B078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307,7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103" w:rsidRPr="001B078F" w:rsidRDefault="00EE6CF3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</w:pPr>
            <w:r w:rsidRPr="001B078F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  <w:t>3</w:t>
            </w:r>
            <w:r w:rsidR="001365E3" w:rsidRPr="001B078F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  <w:t>8</w:t>
            </w:r>
            <w:r w:rsidRPr="001B078F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  <w:t>4,0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103" w:rsidRPr="00E23D96" w:rsidRDefault="007C0A3F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E23D9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9</w:t>
            </w:r>
            <w:r w:rsidR="00252F39" w:rsidRPr="00E23D9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5</w:t>
            </w:r>
            <w:r w:rsidRPr="00E23D9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,0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103" w:rsidRPr="00E23D96" w:rsidRDefault="007C0A3F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E23D9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9</w:t>
            </w:r>
            <w:r w:rsidR="00960126" w:rsidRPr="00E23D9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7</w:t>
            </w:r>
            <w:r w:rsidRPr="00E23D9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,0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103" w:rsidRPr="00E23D96" w:rsidRDefault="007C0A3F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E23D9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9</w:t>
            </w:r>
            <w:r w:rsidR="00D10F68" w:rsidRPr="00E23D9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7</w:t>
            </w:r>
            <w:r w:rsidRPr="00E23D9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,0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103" w:rsidRPr="00E23D96" w:rsidRDefault="007C0A3F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E23D9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9</w:t>
            </w:r>
            <w:r w:rsidR="00D10F68" w:rsidRPr="00E23D9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5</w:t>
            </w:r>
            <w:r w:rsidRPr="00E23D9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,0</w:t>
            </w:r>
          </w:p>
        </w:tc>
      </w:tr>
      <w:tr w:rsidR="00620103" w:rsidRPr="00456006" w:rsidTr="00E23D96">
        <w:trPr>
          <w:trHeight w:val="402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03" w:rsidRPr="00456006" w:rsidRDefault="00620103" w:rsidP="004560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Предмети, матеріали, обладнання та інвентар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0103" w:rsidRPr="00E23D96" w:rsidRDefault="00620103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E23D9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1080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103" w:rsidRPr="001B078F" w:rsidRDefault="004B01E8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B078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68,9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103" w:rsidRPr="001B078F" w:rsidRDefault="00AD4BF2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</w:pPr>
            <w:r w:rsidRPr="001B078F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  <w:t>3</w:t>
            </w:r>
            <w:r w:rsidR="00783038" w:rsidRPr="001B078F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  <w:t>5</w:t>
            </w:r>
            <w:r w:rsidRPr="001B078F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  <w:t>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103" w:rsidRPr="00E23D96" w:rsidRDefault="007C0A3F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E23D9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9,0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103" w:rsidRPr="00E23D96" w:rsidRDefault="00960126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E23D9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9</w:t>
            </w:r>
            <w:r w:rsidR="007C0A3F" w:rsidRPr="00E23D9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,0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103" w:rsidRPr="00E23D96" w:rsidRDefault="00960126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E23D9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9</w:t>
            </w:r>
            <w:r w:rsidR="007C0A3F" w:rsidRPr="00E23D9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,0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103" w:rsidRPr="00E23D96" w:rsidRDefault="00960126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E23D9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8</w:t>
            </w:r>
            <w:r w:rsidR="007C0A3F" w:rsidRPr="00E23D9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,0</w:t>
            </w:r>
          </w:p>
        </w:tc>
      </w:tr>
      <w:tr w:rsidR="00620103" w:rsidRPr="00456006" w:rsidTr="00E23D96">
        <w:trPr>
          <w:trHeight w:val="402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03" w:rsidRPr="00456006" w:rsidRDefault="00620103" w:rsidP="00F727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Медикаменти та перев</w:t>
            </w:r>
            <w:r w:rsidR="00F727D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’</w:t>
            </w:r>
            <w:r w:rsidRPr="0045600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язувальні матеріали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0103" w:rsidRPr="00E23D96" w:rsidRDefault="00620103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E23D9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1090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103" w:rsidRPr="001B078F" w:rsidRDefault="00620103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103" w:rsidRPr="001B078F" w:rsidRDefault="00620103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103" w:rsidRPr="00E23D96" w:rsidRDefault="00620103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103" w:rsidRPr="00E23D96" w:rsidRDefault="00620103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103" w:rsidRPr="00E23D96" w:rsidRDefault="00620103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103" w:rsidRPr="00E23D96" w:rsidRDefault="00620103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620103" w:rsidRPr="00456006" w:rsidTr="00E23D96">
        <w:trPr>
          <w:trHeight w:val="402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03" w:rsidRPr="00456006" w:rsidRDefault="00620103" w:rsidP="004560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Продукти харчування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0103" w:rsidRPr="00E23D96" w:rsidRDefault="00620103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E23D9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103" w:rsidRPr="001B078F" w:rsidRDefault="00620103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103" w:rsidRPr="001B078F" w:rsidRDefault="00620103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103" w:rsidRPr="00E23D96" w:rsidRDefault="00620103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103" w:rsidRPr="00E23D96" w:rsidRDefault="00620103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103" w:rsidRPr="00E23D96" w:rsidRDefault="00620103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103" w:rsidRPr="00E23D96" w:rsidRDefault="00620103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620103" w:rsidRPr="00456006" w:rsidTr="00E23D96">
        <w:trPr>
          <w:trHeight w:val="402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03" w:rsidRPr="00456006" w:rsidRDefault="00620103" w:rsidP="004560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Оплата послуг (крім комунальних)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0103" w:rsidRPr="00E23D96" w:rsidRDefault="00620103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E23D9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1110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103" w:rsidRPr="001B078F" w:rsidRDefault="00B20A0F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B078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300,0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103" w:rsidRPr="001B078F" w:rsidRDefault="00EE6CF3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</w:pPr>
            <w:r w:rsidRPr="001B078F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  <w:t>300,0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103" w:rsidRPr="00E23D96" w:rsidRDefault="007C0A3F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E23D9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75,0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103" w:rsidRPr="00E23D96" w:rsidRDefault="007C0A3F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E23D9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75,0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103" w:rsidRPr="00E23D96" w:rsidRDefault="007C0A3F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E23D9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75,0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103" w:rsidRPr="00E23D96" w:rsidRDefault="007C0A3F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E23D9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75,0</w:t>
            </w:r>
          </w:p>
        </w:tc>
      </w:tr>
      <w:tr w:rsidR="00620103" w:rsidRPr="00456006" w:rsidTr="00E23D96">
        <w:trPr>
          <w:trHeight w:val="402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03" w:rsidRPr="00456006" w:rsidRDefault="00620103" w:rsidP="004560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Видатки на відрядження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0103" w:rsidRPr="00E23D96" w:rsidRDefault="00620103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E23D9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1120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103" w:rsidRPr="001B078F" w:rsidRDefault="00620103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103" w:rsidRPr="001B078F" w:rsidRDefault="00620103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103" w:rsidRPr="00E23D96" w:rsidRDefault="00620103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103" w:rsidRPr="00E23D96" w:rsidRDefault="00620103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103" w:rsidRPr="00E23D96" w:rsidRDefault="00620103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103" w:rsidRPr="00E23D96" w:rsidRDefault="00620103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620103" w:rsidRPr="00456006" w:rsidTr="00E23D96">
        <w:trPr>
          <w:trHeight w:val="402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03" w:rsidRPr="00456006" w:rsidRDefault="00620103" w:rsidP="004560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Оплата комунальних послуг та енергоносіїв</w:t>
            </w:r>
            <w:r w:rsidRPr="0045600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, у т.ч.: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0103" w:rsidRPr="00E23D96" w:rsidRDefault="00620103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E23D9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1130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103" w:rsidRPr="001B078F" w:rsidRDefault="00AD19F3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B078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74,0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103" w:rsidRPr="001B078F" w:rsidRDefault="00AD4BF2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</w:pPr>
            <w:r w:rsidRPr="001B078F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  <w:t>14</w:t>
            </w:r>
            <w:r w:rsidR="00EE6CF3" w:rsidRPr="001B078F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  <w:t>8,0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103" w:rsidRPr="00E23D96" w:rsidRDefault="00B1018B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E23D9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43,25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103" w:rsidRPr="00E23D96" w:rsidRDefault="00B1018B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E23D9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33,25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103" w:rsidRPr="00E23D96" w:rsidRDefault="00B1018B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E23D9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28,25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103" w:rsidRPr="00E23D96" w:rsidRDefault="00B1018B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E23D9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43,25</w:t>
            </w:r>
          </w:p>
        </w:tc>
      </w:tr>
      <w:tr w:rsidR="00620103" w:rsidRPr="00456006" w:rsidTr="00E23D96">
        <w:trPr>
          <w:trHeight w:val="402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03" w:rsidRPr="00456006" w:rsidRDefault="00620103" w:rsidP="004560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Оплата теплопостачання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0103" w:rsidRPr="00E23D96" w:rsidRDefault="00620103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E23D9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1131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103" w:rsidRPr="001B078F" w:rsidRDefault="00620103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103" w:rsidRPr="001B078F" w:rsidRDefault="00620103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103" w:rsidRPr="00E23D96" w:rsidRDefault="00620103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103" w:rsidRPr="00E23D96" w:rsidRDefault="00620103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103" w:rsidRPr="00E23D96" w:rsidRDefault="00620103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103" w:rsidRPr="00E23D96" w:rsidRDefault="00620103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620103" w:rsidRPr="00456006" w:rsidTr="00E23D96">
        <w:trPr>
          <w:trHeight w:val="402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03" w:rsidRPr="00456006" w:rsidRDefault="00620103" w:rsidP="004560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Оплата водопостачання та водовідведення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0103" w:rsidRPr="00E23D96" w:rsidRDefault="00620103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E23D9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1132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103" w:rsidRPr="001B078F" w:rsidRDefault="00AD19F3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B078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1,4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103" w:rsidRPr="001B078F" w:rsidRDefault="00EE6CF3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</w:pPr>
            <w:r w:rsidRPr="001B078F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  <w:t>2,0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103" w:rsidRPr="00E23D96" w:rsidRDefault="00C00CD0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E23D9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0,5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103" w:rsidRPr="00E23D96" w:rsidRDefault="00C00CD0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E23D9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0,5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103" w:rsidRPr="00E23D96" w:rsidRDefault="00C00CD0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E23D9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0,5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103" w:rsidRPr="00E23D96" w:rsidRDefault="00C00CD0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E23D9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0,5</w:t>
            </w:r>
          </w:p>
        </w:tc>
      </w:tr>
      <w:tr w:rsidR="00620103" w:rsidRPr="00456006" w:rsidTr="00E23D96">
        <w:trPr>
          <w:trHeight w:val="402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03" w:rsidRPr="00456006" w:rsidRDefault="00620103" w:rsidP="004560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Оплата електроенергії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0103" w:rsidRPr="00E23D96" w:rsidRDefault="00620103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E23D9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1133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103" w:rsidRPr="001B078F" w:rsidRDefault="00B20A0F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B078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71,4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103" w:rsidRPr="001B078F" w:rsidRDefault="00EE6CF3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</w:pPr>
            <w:r w:rsidRPr="001B078F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  <w:t>95,0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103" w:rsidRPr="00E23D96" w:rsidRDefault="007C0A3F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E23D9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30</w:t>
            </w:r>
            <w:r w:rsidR="00C00CD0" w:rsidRPr="00E23D9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,0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103" w:rsidRPr="00E23D96" w:rsidRDefault="00C00CD0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E23D9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20,0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103" w:rsidRPr="00E23D96" w:rsidRDefault="00C00CD0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E23D9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15,0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103" w:rsidRPr="00E23D96" w:rsidRDefault="007C0A3F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E23D9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30</w:t>
            </w:r>
            <w:r w:rsidR="00C00CD0" w:rsidRPr="00E23D9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,0</w:t>
            </w:r>
          </w:p>
        </w:tc>
      </w:tr>
      <w:tr w:rsidR="00620103" w:rsidRPr="00456006" w:rsidTr="00E23D96">
        <w:trPr>
          <w:trHeight w:val="402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03" w:rsidRPr="00456006" w:rsidRDefault="00620103" w:rsidP="004560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Оплата природного газу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0103" w:rsidRPr="00E23D96" w:rsidRDefault="00620103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E23D9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1134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103" w:rsidRPr="001B078F" w:rsidRDefault="00AD19F3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B078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1,2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103" w:rsidRPr="001B078F" w:rsidRDefault="00EE6CF3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</w:pPr>
            <w:r w:rsidRPr="001B078F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  <w:t>1,0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103" w:rsidRPr="00E23D96" w:rsidRDefault="00C00CD0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E23D9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0,25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103" w:rsidRPr="00E23D96" w:rsidRDefault="00C00CD0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E23D9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0,25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103" w:rsidRPr="00E23D96" w:rsidRDefault="00C00CD0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E23D9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0,25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103" w:rsidRPr="00E23D96" w:rsidRDefault="00C00CD0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E23D9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0,25</w:t>
            </w:r>
          </w:p>
        </w:tc>
      </w:tr>
      <w:tr w:rsidR="00620103" w:rsidRPr="00456006" w:rsidTr="00E23D96">
        <w:trPr>
          <w:trHeight w:val="402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03" w:rsidRPr="00456006" w:rsidRDefault="00620103" w:rsidP="004560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Оплата інших енергоносіїв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0103" w:rsidRPr="00E23D96" w:rsidRDefault="00620103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E23D9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1135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103" w:rsidRPr="00E23D96" w:rsidRDefault="00620103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103" w:rsidRPr="00E23D96" w:rsidRDefault="00AD4BF2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</w:pPr>
            <w:r w:rsidRPr="00E23D96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  <w:t>50,0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103" w:rsidRPr="00E23D96" w:rsidRDefault="00C00CD0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E23D9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12,5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103" w:rsidRPr="00E23D96" w:rsidRDefault="00C00CD0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E23D9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12,5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103" w:rsidRPr="00E23D96" w:rsidRDefault="00C00CD0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E23D9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12,5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103" w:rsidRPr="00E23D96" w:rsidRDefault="00C00CD0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E23D9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12,5</w:t>
            </w:r>
          </w:p>
        </w:tc>
      </w:tr>
      <w:tr w:rsidR="00620103" w:rsidRPr="00456006" w:rsidTr="00E23D96">
        <w:trPr>
          <w:trHeight w:val="402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03" w:rsidRPr="00456006" w:rsidRDefault="00620103" w:rsidP="004560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Оплата </w:t>
            </w:r>
            <w:proofErr w:type="spellStart"/>
            <w:r w:rsidRPr="0045600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енергосервісу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0103" w:rsidRPr="00E23D96" w:rsidRDefault="00620103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E23D9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1136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103" w:rsidRPr="00E23D96" w:rsidRDefault="00620103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103" w:rsidRPr="00E23D96" w:rsidRDefault="00620103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103" w:rsidRPr="00E23D96" w:rsidRDefault="00620103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103" w:rsidRPr="00E23D96" w:rsidRDefault="00620103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103" w:rsidRPr="00E23D96" w:rsidRDefault="00620103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103" w:rsidRPr="00E23D96" w:rsidRDefault="00620103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620103" w:rsidRPr="00456006" w:rsidTr="00E23D96">
        <w:trPr>
          <w:trHeight w:val="37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7B" w:rsidRDefault="00620103" w:rsidP="004560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Соціальне забезпечення </w:t>
            </w:r>
          </w:p>
          <w:p w:rsidR="00620103" w:rsidRPr="00456006" w:rsidRDefault="00620103" w:rsidP="004560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(пільгова пенсія)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0103" w:rsidRPr="00E23D96" w:rsidRDefault="00620103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E23D9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1140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103" w:rsidRPr="00E23D96" w:rsidRDefault="00620103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103" w:rsidRPr="00E23D96" w:rsidRDefault="00620103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103" w:rsidRPr="00E23D96" w:rsidRDefault="00620103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103" w:rsidRPr="00E23D96" w:rsidRDefault="00620103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103" w:rsidRPr="00E23D96" w:rsidRDefault="00620103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103" w:rsidRPr="00E23D96" w:rsidRDefault="00620103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620103" w:rsidRPr="00456006" w:rsidTr="00E23D96">
        <w:trPr>
          <w:trHeight w:val="402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03" w:rsidRPr="00456006" w:rsidRDefault="00620103" w:rsidP="004560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Інші виплати населенню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0103" w:rsidRPr="00E23D96" w:rsidRDefault="00620103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E23D9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1150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103" w:rsidRPr="00E23D96" w:rsidRDefault="00620103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103" w:rsidRPr="00E23D96" w:rsidRDefault="00620103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103" w:rsidRPr="00E23D96" w:rsidRDefault="00620103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103" w:rsidRPr="00E23D96" w:rsidRDefault="00620103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103" w:rsidRPr="00E23D96" w:rsidRDefault="00620103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103" w:rsidRPr="00E23D96" w:rsidRDefault="00620103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620103" w:rsidRPr="00456006" w:rsidTr="00E23D96">
        <w:trPr>
          <w:trHeight w:val="402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03" w:rsidRPr="00456006" w:rsidRDefault="00620103" w:rsidP="004560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Інші поточні видатки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0103" w:rsidRPr="00E23D96" w:rsidRDefault="00620103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E23D9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1160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103" w:rsidRPr="00E23D96" w:rsidRDefault="00620103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103" w:rsidRPr="00E23D96" w:rsidRDefault="00620103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103" w:rsidRPr="00E23D96" w:rsidRDefault="00620103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103" w:rsidRPr="00E23D96" w:rsidRDefault="00620103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103" w:rsidRPr="00E23D96" w:rsidRDefault="00620103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103" w:rsidRPr="00E23D96" w:rsidRDefault="00620103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620103" w:rsidRPr="00456006" w:rsidTr="00E23D96">
        <w:trPr>
          <w:trHeight w:val="402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03" w:rsidRPr="00456006" w:rsidRDefault="00620103" w:rsidP="004560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Придбання основного капіталу, у т.ч.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0103" w:rsidRPr="00456006" w:rsidRDefault="00620103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1170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103" w:rsidRPr="00456006" w:rsidRDefault="00AD19F3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84,0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103" w:rsidRPr="00456006" w:rsidRDefault="00620103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103" w:rsidRPr="00456006" w:rsidRDefault="00620103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103" w:rsidRPr="00456006" w:rsidRDefault="00620103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103" w:rsidRPr="00456006" w:rsidRDefault="00620103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103" w:rsidRPr="00456006" w:rsidRDefault="00620103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620103" w:rsidRPr="00456006" w:rsidTr="00E23D96">
        <w:trPr>
          <w:trHeight w:val="402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03" w:rsidRPr="00456006" w:rsidRDefault="00620103" w:rsidP="004560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0103" w:rsidRPr="00456006" w:rsidRDefault="00620103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1171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103" w:rsidRPr="00456006" w:rsidRDefault="00AD19F3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84,0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103" w:rsidRPr="00456006" w:rsidRDefault="00620103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103" w:rsidRPr="00456006" w:rsidRDefault="00620103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103" w:rsidRPr="00456006" w:rsidRDefault="00620103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103" w:rsidRPr="00456006" w:rsidRDefault="00620103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103" w:rsidRPr="00456006" w:rsidRDefault="00620103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620103" w:rsidRPr="00456006" w:rsidTr="00E23D96">
        <w:trPr>
          <w:trHeight w:val="402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03" w:rsidRPr="00456006" w:rsidRDefault="00620103" w:rsidP="004560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Капітальний ремонт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0103" w:rsidRPr="00456006" w:rsidRDefault="00620103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1172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103" w:rsidRPr="00456006" w:rsidRDefault="00620103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103" w:rsidRPr="00456006" w:rsidRDefault="00620103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103" w:rsidRPr="00456006" w:rsidRDefault="00620103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103" w:rsidRPr="00456006" w:rsidRDefault="00620103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103" w:rsidRPr="00456006" w:rsidRDefault="00620103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103" w:rsidRPr="00456006" w:rsidRDefault="00620103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620103" w:rsidRPr="00456006" w:rsidTr="00E23D96">
        <w:trPr>
          <w:trHeight w:val="402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82" w:rsidRPr="00456006" w:rsidRDefault="00620103" w:rsidP="004560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lastRenderedPageBreak/>
              <w:t>Реконструкція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0103" w:rsidRPr="00456006" w:rsidRDefault="00620103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1173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103" w:rsidRPr="00456006" w:rsidRDefault="00620103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103" w:rsidRPr="00456006" w:rsidRDefault="00620103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103" w:rsidRPr="00456006" w:rsidRDefault="00620103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103" w:rsidRPr="00456006" w:rsidRDefault="00620103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103" w:rsidRPr="00456006" w:rsidRDefault="00620103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103" w:rsidRPr="00456006" w:rsidRDefault="00620103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620103" w:rsidRPr="00456006" w:rsidTr="00D8308C">
        <w:trPr>
          <w:trHeight w:val="434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03" w:rsidRPr="00456006" w:rsidRDefault="00620103" w:rsidP="004560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Інші видатки, у т.ч.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0103" w:rsidRPr="00456006" w:rsidRDefault="00620103" w:rsidP="00D83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1180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103" w:rsidRPr="00456006" w:rsidRDefault="00B1018B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8,5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103" w:rsidRPr="00456006" w:rsidRDefault="00783038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  <w:t>3</w:t>
            </w:r>
            <w:r w:rsidR="00AD4BF2" w:rsidRPr="00456006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  <w:t>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103" w:rsidRPr="00456006" w:rsidRDefault="00783038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0,75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103" w:rsidRPr="00456006" w:rsidRDefault="00783038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0,75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103" w:rsidRPr="00456006" w:rsidRDefault="00783038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0,75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103" w:rsidRPr="00456006" w:rsidRDefault="00783038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0,75</w:t>
            </w:r>
          </w:p>
        </w:tc>
      </w:tr>
      <w:tr w:rsidR="00620103" w:rsidRPr="00456006" w:rsidTr="00D8308C">
        <w:trPr>
          <w:trHeight w:val="402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03" w:rsidRPr="00456006" w:rsidRDefault="00620103" w:rsidP="004560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назва </w:t>
            </w:r>
            <w:r w:rsidR="00B1018B" w:rsidRPr="0045600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(</w:t>
            </w:r>
            <w:r w:rsidR="00AD19F3" w:rsidRPr="0045600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ліцензійний збір</w:t>
            </w:r>
            <w:r w:rsidR="00835375" w:rsidRPr="0045600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0103" w:rsidRPr="00456006" w:rsidRDefault="00620103" w:rsidP="00D83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1181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103" w:rsidRPr="00456006" w:rsidRDefault="00835375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2,6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103" w:rsidRPr="00456006" w:rsidRDefault="00620103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103" w:rsidRPr="00456006" w:rsidRDefault="00620103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103" w:rsidRPr="00456006" w:rsidRDefault="00620103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103" w:rsidRPr="00456006" w:rsidRDefault="00620103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103" w:rsidRPr="00456006" w:rsidRDefault="00620103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620103" w:rsidRPr="00456006" w:rsidTr="00D8308C">
        <w:trPr>
          <w:trHeight w:val="402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03" w:rsidRPr="00456006" w:rsidRDefault="00620103" w:rsidP="004560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Резервний фонд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0103" w:rsidRPr="00456006" w:rsidRDefault="00620103" w:rsidP="00D83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1190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103" w:rsidRPr="00456006" w:rsidRDefault="00620103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103" w:rsidRPr="00456006" w:rsidRDefault="00620103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103" w:rsidRPr="00456006" w:rsidRDefault="00620103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103" w:rsidRPr="00456006" w:rsidRDefault="00620103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103" w:rsidRPr="00456006" w:rsidRDefault="00620103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103" w:rsidRPr="00456006" w:rsidRDefault="00620103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D10F68" w:rsidRPr="00456006" w:rsidTr="00D8308C">
        <w:trPr>
          <w:trHeight w:val="39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F68" w:rsidRPr="00456006" w:rsidRDefault="00D10F68" w:rsidP="0045600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  <w:t>Усього доходів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0F68" w:rsidRPr="00456006" w:rsidRDefault="00D10F68" w:rsidP="00D83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1200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F68" w:rsidRPr="00456006" w:rsidRDefault="00D10F68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  <w:t>2246,1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F68" w:rsidRPr="00456006" w:rsidRDefault="00D10F68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  <w:t>2620,0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F68" w:rsidRPr="00456006" w:rsidRDefault="00D10F68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  <w:t>655,0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F68" w:rsidRPr="00456006" w:rsidRDefault="00D10F68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  <w:t>655,0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F68" w:rsidRPr="00456006" w:rsidRDefault="00D10F68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  <w:t>655,0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F68" w:rsidRPr="00456006" w:rsidRDefault="00D10F68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  <w:t>655,0</w:t>
            </w:r>
          </w:p>
        </w:tc>
      </w:tr>
      <w:tr w:rsidR="00D10F68" w:rsidRPr="00456006" w:rsidTr="00D8308C">
        <w:trPr>
          <w:trHeight w:val="39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F68" w:rsidRPr="00456006" w:rsidRDefault="00D10F68" w:rsidP="0045600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  <w:t>Усього видатків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0F68" w:rsidRPr="00456006" w:rsidRDefault="00D10F68" w:rsidP="00D83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1210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F68" w:rsidRPr="00456006" w:rsidRDefault="00D10F68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  <w:t>2241,5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F68" w:rsidRPr="00456006" w:rsidRDefault="00D10F68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  <w:t>2620,0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F68" w:rsidRPr="00456006" w:rsidRDefault="00D10F68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  <w:t>655,0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F68" w:rsidRPr="00456006" w:rsidRDefault="00D10F68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  <w:t>655,0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F68" w:rsidRPr="00456006" w:rsidRDefault="00D10F68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  <w:t>655,0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F68" w:rsidRPr="00456006" w:rsidRDefault="00D10F68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  <w:t>655,0</w:t>
            </w:r>
          </w:p>
        </w:tc>
      </w:tr>
      <w:tr w:rsidR="00620103" w:rsidRPr="00456006" w:rsidTr="00D8308C">
        <w:trPr>
          <w:trHeight w:val="39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03" w:rsidRPr="00456006" w:rsidRDefault="00620103" w:rsidP="0045600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  <w:t>Фінансовий результат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0103" w:rsidRPr="00456006" w:rsidRDefault="00620103" w:rsidP="00D83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1220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103" w:rsidRPr="00456006" w:rsidRDefault="00835375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  <w:t>4,6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103" w:rsidRPr="00456006" w:rsidRDefault="00620103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103" w:rsidRPr="00456006" w:rsidRDefault="00620103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103" w:rsidRPr="00456006" w:rsidRDefault="00620103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103" w:rsidRPr="00456006" w:rsidRDefault="00620103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103" w:rsidRPr="00456006" w:rsidRDefault="00620103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620103" w:rsidRPr="00456006" w:rsidTr="003D1E1D">
        <w:trPr>
          <w:trHeight w:val="390"/>
        </w:trPr>
        <w:tc>
          <w:tcPr>
            <w:tcW w:w="149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03" w:rsidRPr="00456006" w:rsidRDefault="00620103" w:rsidP="0045600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  <w:t> </w:t>
            </w:r>
          </w:p>
        </w:tc>
      </w:tr>
      <w:tr w:rsidR="00620103" w:rsidRPr="00456006" w:rsidTr="003D1E1D">
        <w:trPr>
          <w:trHeight w:val="390"/>
        </w:trPr>
        <w:tc>
          <w:tcPr>
            <w:tcW w:w="149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03" w:rsidRPr="00456006" w:rsidRDefault="00620103" w:rsidP="0045600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  <w:t>IІ. Розрахунки з бюджетом</w:t>
            </w:r>
          </w:p>
        </w:tc>
      </w:tr>
      <w:tr w:rsidR="00620103" w:rsidRPr="00456006" w:rsidTr="00E23D96">
        <w:trPr>
          <w:trHeight w:val="39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03" w:rsidRPr="00456006" w:rsidRDefault="00620103" w:rsidP="004560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Сплата податків та зборів до Державного бюджету України (податкові платежі)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0103" w:rsidRPr="00456006" w:rsidRDefault="00620103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2010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103" w:rsidRPr="00456006" w:rsidRDefault="00871FFF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  <w:t>21,1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103" w:rsidRPr="00456006" w:rsidRDefault="00D10F68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  <w:t>26,</w:t>
            </w:r>
            <w:r w:rsidR="00834BEE" w:rsidRPr="00456006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103" w:rsidRPr="00456006" w:rsidRDefault="00834BEE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  <w:t>6,5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103" w:rsidRPr="00456006" w:rsidRDefault="00834BEE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  <w:t>6,6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103" w:rsidRPr="00456006" w:rsidRDefault="00834BEE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  <w:t>6,7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103" w:rsidRPr="00456006" w:rsidRDefault="00834BEE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  <w:t>6,5</w:t>
            </w:r>
          </w:p>
        </w:tc>
      </w:tr>
      <w:tr w:rsidR="00620103" w:rsidRPr="00456006" w:rsidTr="00E23D96">
        <w:trPr>
          <w:trHeight w:val="39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03" w:rsidRPr="00456006" w:rsidRDefault="00620103" w:rsidP="004560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Сплата податків та зборів до місцевих бюджетів (податкові платежі)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0103" w:rsidRPr="00456006" w:rsidRDefault="00620103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2020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103" w:rsidRPr="00456006" w:rsidRDefault="006058CB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  <w:t>581,5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103" w:rsidRPr="00456006" w:rsidRDefault="00834BEE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  <w:t>6</w:t>
            </w:r>
            <w:r w:rsidR="00960126" w:rsidRPr="00456006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  <w:t>99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103" w:rsidRPr="00456006" w:rsidRDefault="00834BEE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  <w:t>172,8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103" w:rsidRPr="00456006" w:rsidRDefault="00834BEE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  <w:t>17</w:t>
            </w:r>
            <w:r w:rsidR="00960126" w:rsidRPr="00456006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  <w:t>6</w:t>
            </w:r>
            <w:r w:rsidRPr="00456006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  <w:t>,2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103" w:rsidRPr="00456006" w:rsidRDefault="00834BEE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  <w:t>17</w:t>
            </w:r>
            <w:r w:rsidR="00960126" w:rsidRPr="00456006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  <w:t>7,1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103" w:rsidRPr="00456006" w:rsidRDefault="00834BEE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  <w:t>172,</w:t>
            </w:r>
            <w:r w:rsidR="00960126" w:rsidRPr="00456006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  <w:t>9</w:t>
            </w:r>
          </w:p>
        </w:tc>
      </w:tr>
      <w:tr w:rsidR="00620103" w:rsidRPr="00456006" w:rsidTr="00E23D96">
        <w:trPr>
          <w:trHeight w:val="39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03" w:rsidRPr="00456006" w:rsidRDefault="00620103" w:rsidP="004560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Інші податки, збори та платежі на користь держави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0103" w:rsidRPr="00456006" w:rsidRDefault="00620103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2030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103" w:rsidRPr="00456006" w:rsidRDefault="00835375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  <w:t>2,6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103" w:rsidRPr="00456006" w:rsidRDefault="00620103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103" w:rsidRPr="00456006" w:rsidRDefault="00620103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103" w:rsidRPr="00456006" w:rsidRDefault="00620103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103" w:rsidRPr="00456006" w:rsidRDefault="00620103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103" w:rsidRPr="00456006" w:rsidRDefault="00620103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</w:pPr>
          </w:p>
        </w:tc>
      </w:tr>
      <w:tr w:rsidR="00620103" w:rsidRPr="00456006" w:rsidTr="00E23D96">
        <w:trPr>
          <w:trHeight w:val="39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03" w:rsidRPr="00456006" w:rsidRDefault="00620103" w:rsidP="004560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Податкова заборгованість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0103" w:rsidRPr="00456006" w:rsidRDefault="00620103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2040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103" w:rsidRPr="00456006" w:rsidRDefault="00620103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103" w:rsidRPr="00456006" w:rsidRDefault="00620103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103" w:rsidRPr="00456006" w:rsidRDefault="00620103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103" w:rsidRPr="00456006" w:rsidRDefault="00620103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103" w:rsidRPr="00456006" w:rsidRDefault="00620103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103" w:rsidRPr="00456006" w:rsidRDefault="00620103" w:rsidP="00E2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F727DA" w:rsidRPr="00456006" w:rsidTr="003D1E1D">
        <w:trPr>
          <w:trHeight w:val="390"/>
        </w:trPr>
        <w:tc>
          <w:tcPr>
            <w:tcW w:w="149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DA" w:rsidRPr="00456006" w:rsidRDefault="00F72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620103" w:rsidRPr="00456006" w:rsidTr="003D1E1D">
        <w:trPr>
          <w:trHeight w:val="402"/>
        </w:trPr>
        <w:tc>
          <w:tcPr>
            <w:tcW w:w="149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03" w:rsidRPr="00456006" w:rsidRDefault="00620103" w:rsidP="0045600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  <w:t>III. Інвестиційна діяльність</w:t>
            </w:r>
          </w:p>
        </w:tc>
      </w:tr>
      <w:tr w:rsidR="00620103" w:rsidRPr="00456006" w:rsidTr="007F777B">
        <w:trPr>
          <w:trHeight w:val="402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03" w:rsidRPr="00456006" w:rsidRDefault="00620103" w:rsidP="004560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Доходи від інвестиційної діяльності: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0103" w:rsidRPr="00456006" w:rsidRDefault="00620103" w:rsidP="007F7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3010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103" w:rsidRPr="00456006" w:rsidRDefault="0062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103" w:rsidRPr="00456006" w:rsidRDefault="0062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103" w:rsidRPr="00456006" w:rsidRDefault="0062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103" w:rsidRPr="00456006" w:rsidRDefault="0062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103" w:rsidRPr="00456006" w:rsidRDefault="0062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103" w:rsidRPr="00456006" w:rsidRDefault="0062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  <w:t> </w:t>
            </w:r>
          </w:p>
        </w:tc>
      </w:tr>
      <w:tr w:rsidR="00620103" w:rsidRPr="00456006" w:rsidTr="007F777B">
        <w:trPr>
          <w:trHeight w:val="402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03" w:rsidRPr="00456006" w:rsidRDefault="00620103" w:rsidP="004560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Вартість основних засобів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0103" w:rsidRPr="00456006" w:rsidRDefault="00620103" w:rsidP="007F7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3030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103" w:rsidRPr="00456006" w:rsidRDefault="0062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103" w:rsidRPr="00456006" w:rsidRDefault="0062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103" w:rsidRPr="00456006" w:rsidRDefault="0062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103" w:rsidRPr="00456006" w:rsidRDefault="0062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103" w:rsidRPr="00456006" w:rsidRDefault="0062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103" w:rsidRPr="00456006" w:rsidRDefault="0062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E50964" w:rsidRPr="00456006" w:rsidTr="003D1E1D">
        <w:trPr>
          <w:trHeight w:val="402"/>
        </w:trPr>
        <w:tc>
          <w:tcPr>
            <w:tcW w:w="149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64" w:rsidRPr="00456006" w:rsidRDefault="00E50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620103" w:rsidRPr="00456006" w:rsidTr="003D1E1D">
        <w:trPr>
          <w:trHeight w:val="402"/>
        </w:trPr>
        <w:tc>
          <w:tcPr>
            <w:tcW w:w="149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03" w:rsidRPr="00456006" w:rsidRDefault="00620103" w:rsidP="0045600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  <w:t>IV. Фінансова діяльність</w:t>
            </w:r>
          </w:p>
        </w:tc>
      </w:tr>
      <w:tr w:rsidR="00620103" w:rsidRPr="00456006" w:rsidTr="007F777B">
        <w:trPr>
          <w:trHeight w:val="402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03" w:rsidRPr="00456006" w:rsidRDefault="00620103" w:rsidP="004560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Доходи від фінансової дія</w:t>
            </w:r>
            <w:r w:rsidR="006C5902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льності за зобов’язаннями, у т.</w:t>
            </w:r>
            <w:r w:rsidRPr="0045600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ч.: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0103" w:rsidRPr="00456006" w:rsidRDefault="00620103" w:rsidP="007F7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4010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103" w:rsidRPr="00456006" w:rsidRDefault="0062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103" w:rsidRPr="00456006" w:rsidRDefault="0062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103" w:rsidRPr="00456006" w:rsidRDefault="0062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103" w:rsidRPr="00456006" w:rsidRDefault="0062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103" w:rsidRPr="00456006" w:rsidRDefault="0062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103" w:rsidRPr="00456006" w:rsidRDefault="0062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  <w:t> </w:t>
            </w:r>
          </w:p>
        </w:tc>
      </w:tr>
      <w:tr w:rsidR="00620103" w:rsidRPr="00456006" w:rsidTr="007F777B">
        <w:trPr>
          <w:trHeight w:val="402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03" w:rsidRPr="00456006" w:rsidRDefault="00620103" w:rsidP="00E509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кредити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0103" w:rsidRPr="00456006" w:rsidRDefault="00620103" w:rsidP="007F7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4011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103" w:rsidRPr="00456006" w:rsidRDefault="0062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103" w:rsidRPr="00456006" w:rsidRDefault="0062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103" w:rsidRPr="00456006" w:rsidRDefault="0062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103" w:rsidRPr="00456006" w:rsidRDefault="0062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103" w:rsidRPr="00456006" w:rsidRDefault="0062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103" w:rsidRPr="00456006" w:rsidRDefault="0062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620103" w:rsidRPr="00456006" w:rsidTr="007F777B">
        <w:trPr>
          <w:trHeight w:val="402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03" w:rsidRPr="00456006" w:rsidRDefault="00620103" w:rsidP="00E509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позики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0103" w:rsidRPr="00456006" w:rsidRDefault="00620103" w:rsidP="007F7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4012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103" w:rsidRPr="00456006" w:rsidRDefault="0062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103" w:rsidRPr="00456006" w:rsidRDefault="0062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103" w:rsidRPr="00456006" w:rsidRDefault="0062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103" w:rsidRPr="00456006" w:rsidRDefault="0062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103" w:rsidRPr="00456006" w:rsidRDefault="0062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103" w:rsidRPr="00456006" w:rsidRDefault="0062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620103" w:rsidRPr="00456006" w:rsidTr="006F2538">
        <w:trPr>
          <w:trHeight w:val="292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03" w:rsidRPr="00456006" w:rsidRDefault="00620103" w:rsidP="00E509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lastRenderedPageBreak/>
              <w:t>депозити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0103" w:rsidRPr="00456006" w:rsidRDefault="00620103" w:rsidP="007F7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4013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103" w:rsidRPr="00456006" w:rsidRDefault="0062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103" w:rsidRPr="00456006" w:rsidRDefault="0062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103" w:rsidRPr="00456006" w:rsidRDefault="0062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103" w:rsidRPr="00456006" w:rsidRDefault="0062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103" w:rsidRPr="00456006" w:rsidRDefault="0062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103" w:rsidRPr="00456006" w:rsidRDefault="0062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620103" w:rsidRPr="00456006" w:rsidTr="00537002">
        <w:trPr>
          <w:trHeight w:val="292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03" w:rsidRPr="00456006" w:rsidRDefault="00620103" w:rsidP="004560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Інші надходження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0103" w:rsidRPr="00456006" w:rsidRDefault="00620103" w:rsidP="00537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4020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103" w:rsidRPr="00456006" w:rsidRDefault="00620103" w:rsidP="00537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103" w:rsidRPr="00456006" w:rsidRDefault="0062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103" w:rsidRPr="00456006" w:rsidRDefault="0062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103" w:rsidRPr="00456006" w:rsidRDefault="0062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103" w:rsidRPr="00456006" w:rsidRDefault="0062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103" w:rsidRPr="00456006" w:rsidRDefault="0062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620103" w:rsidRPr="00456006" w:rsidTr="00537002">
        <w:trPr>
          <w:trHeight w:val="402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03" w:rsidRPr="00456006" w:rsidRDefault="00620103" w:rsidP="004560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Витрати від фінансової дія</w:t>
            </w:r>
            <w:r w:rsidR="001B078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льності за зобов’язаннями, у т.</w:t>
            </w:r>
            <w:r w:rsidRPr="0045600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ч.: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0103" w:rsidRPr="00456006" w:rsidRDefault="00620103" w:rsidP="00537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4030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103" w:rsidRPr="00456006" w:rsidRDefault="00620103" w:rsidP="00537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103" w:rsidRPr="00456006" w:rsidRDefault="0062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103" w:rsidRPr="00456006" w:rsidRDefault="0062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103" w:rsidRPr="00456006" w:rsidRDefault="0062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103" w:rsidRPr="00456006" w:rsidRDefault="0062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103" w:rsidRPr="00456006" w:rsidRDefault="0062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  <w:t> </w:t>
            </w:r>
          </w:p>
        </w:tc>
      </w:tr>
      <w:tr w:rsidR="00620103" w:rsidRPr="00456006" w:rsidTr="00537002">
        <w:trPr>
          <w:trHeight w:val="30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03" w:rsidRPr="00456006" w:rsidRDefault="00620103" w:rsidP="00E509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кредити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0103" w:rsidRPr="00456006" w:rsidRDefault="00620103" w:rsidP="00537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4031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103" w:rsidRPr="00456006" w:rsidRDefault="00620103" w:rsidP="00537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103" w:rsidRPr="00456006" w:rsidRDefault="0062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103" w:rsidRPr="00456006" w:rsidRDefault="0062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103" w:rsidRPr="00456006" w:rsidRDefault="0062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103" w:rsidRPr="00456006" w:rsidRDefault="0062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103" w:rsidRPr="00456006" w:rsidRDefault="0062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620103" w:rsidRPr="00456006" w:rsidTr="00537002">
        <w:trPr>
          <w:trHeight w:val="281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03" w:rsidRPr="00456006" w:rsidRDefault="00620103" w:rsidP="00E509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позики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0103" w:rsidRPr="00456006" w:rsidRDefault="00620103" w:rsidP="00537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4032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103" w:rsidRPr="00456006" w:rsidRDefault="00620103" w:rsidP="00537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103" w:rsidRPr="00456006" w:rsidRDefault="0062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103" w:rsidRPr="00456006" w:rsidRDefault="0062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103" w:rsidRPr="00456006" w:rsidRDefault="0062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103" w:rsidRPr="00456006" w:rsidRDefault="0062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103" w:rsidRPr="00456006" w:rsidRDefault="0062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620103" w:rsidRPr="00456006" w:rsidTr="00537002">
        <w:trPr>
          <w:trHeight w:val="257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03" w:rsidRPr="00456006" w:rsidRDefault="00620103" w:rsidP="00E509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депозити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0103" w:rsidRPr="00456006" w:rsidRDefault="00620103" w:rsidP="00537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4033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103" w:rsidRPr="00456006" w:rsidRDefault="00620103" w:rsidP="00537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103" w:rsidRPr="00456006" w:rsidRDefault="0062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103" w:rsidRPr="00456006" w:rsidRDefault="0062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103" w:rsidRPr="00456006" w:rsidRDefault="0062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103" w:rsidRPr="00456006" w:rsidRDefault="0062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103" w:rsidRPr="00456006" w:rsidRDefault="0062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620103" w:rsidRPr="00456006" w:rsidTr="00537002">
        <w:trPr>
          <w:trHeight w:val="262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03" w:rsidRPr="00456006" w:rsidRDefault="00620103" w:rsidP="004560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Інші витрати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0103" w:rsidRPr="00456006" w:rsidRDefault="00620103" w:rsidP="00537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4040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103" w:rsidRPr="00456006" w:rsidRDefault="00620103" w:rsidP="00537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103" w:rsidRPr="00456006" w:rsidRDefault="0062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103" w:rsidRPr="00456006" w:rsidRDefault="0062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103" w:rsidRPr="00456006" w:rsidRDefault="0062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103" w:rsidRPr="00456006" w:rsidRDefault="0062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103" w:rsidRPr="00456006" w:rsidRDefault="0062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F727DA" w:rsidRPr="00456006" w:rsidTr="003D1E1D">
        <w:trPr>
          <w:trHeight w:val="402"/>
        </w:trPr>
        <w:tc>
          <w:tcPr>
            <w:tcW w:w="149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DA" w:rsidRPr="00456006" w:rsidRDefault="00F72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620103" w:rsidRPr="00456006" w:rsidTr="000D603F">
        <w:trPr>
          <w:trHeight w:val="241"/>
        </w:trPr>
        <w:tc>
          <w:tcPr>
            <w:tcW w:w="149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03" w:rsidRPr="00456006" w:rsidRDefault="00620103" w:rsidP="0045600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  <w:t>V. Звіт про фінансовий стан</w:t>
            </w:r>
          </w:p>
        </w:tc>
      </w:tr>
      <w:tr w:rsidR="00620103" w:rsidRPr="00456006" w:rsidTr="00537002">
        <w:trPr>
          <w:trHeight w:val="27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03" w:rsidRPr="00456006" w:rsidRDefault="00620103" w:rsidP="004560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Необоротні активи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103" w:rsidRPr="00456006" w:rsidRDefault="00620103" w:rsidP="00537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6010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103" w:rsidRPr="00456006" w:rsidRDefault="006058CB" w:rsidP="00537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252,7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103" w:rsidRPr="00456006" w:rsidRDefault="00620103" w:rsidP="00537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103" w:rsidRPr="00456006" w:rsidRDefault="00620103" w:rsidP="00537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103" w:rsidRPr="00456006" w:rsidRDefault="006201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103" w:rsidRPr="00456006" w:rsidRDefault="006201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103" w:rsidRPr="00456006" w:rsidRDefault="006201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620103" w:rsidRPr="00456006" w:rsidTr="00537002">
        <w:trPr>
          <w:trHeight w:val="279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03" w:rsidRPr="00456006" w:rsidRDefault="00620103" w:rsidP="004560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Оборотні активи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103" w:rsidRPr="00456006" w:rsidRDefault="00620103" w:rsidP="00537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6020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103" w:rsidRPr="00456006" w:rsidRDefault="006058CB" w:rsidP="00537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9,8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103" w:rsidRPr="00456006" w:rsidRDefault="00620103" w:rsidP="00537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103" w:rsidRPr="00456006" w:rsidRDefault="00620103" w:rsidP="00537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103" w:rsidRPr="00456006" w:rsidRDefault="006201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103" w:rsidRPr="00456006" w:rsidRDefault="006201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103" w:rsidRPr="00456006" w:rsidRDefault="006201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620103" w:rsidRPr="00456006" w:rsidTr="00537002">
        <w:trPr>
          <w:trHeight w:val="25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03" w:rsidRPr="00456006" w:rsidRDefault="00620103" w:rsidP="004560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Усього активи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103" w:rsidRPr="00456006" w:rsidRDefault="00620103" w:rsidP="00537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6030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103" w:rsidRPr="00456006" w:rsidRDefault="006058CB" w:rsidP="00537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262,5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103" w:rsidRPr="00456006" w:rsidRDefault="00620103" w:rsidP="00537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103" w:rsidRPr="00456006" w:rsidRDefault="00620103" w:rsidP="00537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103" w:rsidRPr="00456006" w:rsidRDefault="006201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103" w:rsidRPr="00456006" w:rsidRDefault="006201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103" w:rsidRPr="00456006" w:rsidRDefault="006201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620103" w:rsidRPr="00456006" w:rsidTr="00537002">
        <w:trPr>
          <w:trHeight w:val="259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03" w:rsidRPr="00456006" w:rsidRDefault="00620103" w:rsidP="004560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Дебіторська заборгованість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103" w:rsidRPr="00456006" w:rsidRDefault="00620103" w:rsidP="00537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6040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103" w:rsidRPr="00456006" w:rsidRDefault="006058CB" w:rsidP="00537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0,1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103" w:rsidRPr="00456006" w:rsidRDefault="00620103" w:rsidP="00537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103" w:rsidRPr="00456006" w:rsidRDefault="00620103" w:rsidP="00537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103" w:rsidRPr="00456006" w:rsidRDefault="0062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103" w:rsidRPr="00456006" w:rsidRDefault="0062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103" w:rsidRPr="00456006" w:rsidRDefault="0062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620103" w:rsidRPr="00456006" w:rsidTr="00537002">
        <w:trPr>
          <w:trHeight w:val="249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03" w:rsidRPr="00456006" w:rsidRDefault="00620103" w:rsidP="004560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Кредиторська заборгованість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103" w:rsidRPr="00456006" w:rsidRDefault="00620103" w:rsidP="00537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6050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103" w:rsidRPr="00456006" w:rsidRDefault="006058CB" w:rsidP="00537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2,3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103" w:rsidRPr="00456006" w:rsidRDefault="00620103" w:rsidP="00537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103" w:rsidRPr="00456006" w:rsidRDefault="00620103" w:rsidP="00537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103" w:rsidRPr="00456006" w:rsidRDefault="0062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103" w:rsidRPr="00456006" w:rsidRDefault="0062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103" w:rsidRPr="00456006" w:rsidRDefault="0062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620103" w:rsidRPr="00456006" w:rsidTr="003D1E1D">
        <w:trPr>
          <w:trHeight w:val="390"/>
        </w:trPr>
        <w:tc>
          <w:tcPr>
            <w:tcW w:w="149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03" w:rsidRPr="00456006" w:rsidRDefault="00620103" w:rsidP="004560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620103" w:rsidRPr="00456006" w:rsidTr="000D603F">
        <w:trPr>
          <w:trHeight w:val="272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03" w:rsidRPr="00456006" w:rsidRDefault="00620103" w:rsidP="0045600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  <w:t xml:space="preserve">VI. Дані про персонал 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103" w:rsidRPr="00456006" w:rsidRDefault="0062010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103" w:rsidRPr="00456006" w:rsidRDefault="0062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103" w:rsidRPr="00456006" w:rsidRDefault="0062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103" w:rsidRPr="00456006" w:rsidRDefault="0062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103" w:rsidRPr="00456006" w:rsidRDefault="0062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103" w:rsidRPr="00456006" w:rsidRDefault="0062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  <w:t> </w:t>
            </w:r>
          </w:p>
        </w:tc>
      </w:tr>
      <w:tr w:rsidR="00620103" w:rsidRPr="00456006" w:rsidTr="00537002">
        <w:trPr>
          <w:trHeight w:val="247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03" w:rsidRPr="00456006" w:rsidRDefault="00620103" w:rsidP="004560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Штатна чисельність працівників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0103" w:rsidRPr="00456006" w:rsidRDefault="00620103" w:rsidP="00537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7010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103" w:rsidRPr="00456006" w:rsidRDefault="006058CB" w:rsidP="00537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13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103" w:rsidRPr="00456006" w:rsidRDefault="00960126" w:rsidP="00537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103" w:rsidRPr="00456006" w:rsidRDefault="00960126" w:rsidP="00537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13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103" w:rsidRPr="00456006" w:rsidRDefault="00960126" w:rsidP="00537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13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103" w:rsidRPr="00456006" w:rsidRDefault="00960126" w:rsidP="00537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103" w:rsidRPr="00456006" w:rsidRDefault="00960126" w:rsidP="00537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5600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13</w:t>
            </w:r>
          </w:p>
        </w:tc>
      </w:tr>
      <w:tr w:rsidR="00620103" w:rsidRPr="00456006" w:rsidTr="003D1E1D">
        <w:trPr>
          <w:trHeight w:val="435"/>
        </w:trPr>
        <w:tc>
          <w:tcPr>
            <w:tcW w:w="4252" w:type="dxa"/>
            <w:vAlign w:val="center"/>
            <w:hideMark/>
          </w:tcPr>
          <w:p w:rsidR="00620103" w:rsidRPr="00456006" w:rsidRDefault="00620103" w:rsidP="00857940">
            <w:pPr>
              <w:spacing w:after="0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:rsidR="00620103" w:rsidRPr="00456006" w:rsidRDefault="00620103" w:rsidP="00857940">
            <w:pPr>
              <w:spacing w:after="0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2086" w:type="dxa"/>
            <w:vAlign w:val="center"/>
            <w:hideMark/>
          </w:tcPr>
          <w:p w:rsidR="00620103" w:rsidRPr="00456006" w:rsidRDefault="00620103" w:rsidP="00857940">
            <w:pPr>
              <w:spacing w:after="0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630" w:type="dxa"/>
            <w:vAlign w:val="center"/>
            <w:hideMark/>
          </w:tcPr>
          <w:p w:rsidR="00620103" w:rsidRPr="00456006" w:rsidRDefault="00620103" w:rsidP="00857940">
            <w:pPr>
              <w:spacing w:after="0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137" w:type="dxa"/>
            <w:vAlign w:val="center"/>
            <w:hideMark/>
          </w:tcPr>
          <w:p w:rsidR="00620103" w:rsidRPr="00456006" w:rsidRDefault="00620103" w:rsidP="00857940">
            <w:pPr>
              <w:spacing w:after="0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667" w:type="dxa"/>
            <w:vAlign w:val="center"/>
            <w:hideMark/>
          </w:tcPr>
          <w:p w:rsidR="00620103" w:rsidRPr="00456006" w:rsidRDefault="00620103" w:rsidP="00857940">
            <w:pPr>
              <w:spacing w:after="0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394" w:type="dxa"/>
            <w:gridSpan w:val="2"/>
            <w:vAlign w:val="center"/>
            <w:hideMark/>
          </w:tcPr>
          <w:p w:rsidR="00620103" w:rsidRPr="00456006" w:rsidRDefault="00620103" w:rsidP="00857940">
            <w:pPr>
              <w:spacing w:after="0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262" w:type="dxa"/>
            <w:vAlign w:val="center"/>
            <w:hideMark/>
          </w:tcPr>
          <w:p w:rsidR="00620103" w:rsidRPr="00456006" w:rsidRDefault="00620103" w:rsidP="00857940">
            <w:pPr>
              <w:spacing w:after="0"/>
              <w:rPr>
                <w:sz w:val="24"/>
                <w:szCs w:val="24"/>
                <w:lang w:val="uk-UA" w:eastAsia="uk-UA"/>
              </w:rPr>
            </w:pPr>
          </w:p>
        </w:tc>
      </w:tr>
      <w:tr w:rsidR="00063F37" w:rsidRPr="00E50964" w:rsidTr="00063F37">
        <w:trPr>
          <w:trHeight w:val="402"/>
        </w:trPr>
        <w:tc>
          <w:tcPr>
            <w:tcW w:w="4252" w:type="dxa"/>
            <w:vMerge w:val="restart"/>
            <w:hideMark/>
          </w:tcPr>
          <w:p w:rsidR="00063F37" w:rsidRPr="00063F37" w:rsidRDefault="00063F37" w:rsidP="008579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063F37">
              <w:rPr>
                <w:rFonts w:ascii="Times New Roman" w:eastAsia="Times New Roman" w:hAnsi="Times New Roman"/>
                <w:sz w:val="24"/>
                <w:szCs w:val="24"/>
                <w:u w:val="single"/>
                <w:lang w:val="uk-UA" w:eastAsia="uk-UA"/>
              </w:rPr>
              <w:t xml:space="preserve">Директор 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val="uk-UA" w:eastAsia="uk-UA"/>
              </w:rPr>
              <w:t xml:space="preserve">   </w:t>
            </w:r>
          </w:p>
          <w:p w:rsidR="00063F37" w:rsidRPr="00063F37" w:rsidRDefault="00063F37" w:rsidP="008579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F727DA">
              <w:rPr>
                <w:rFonts w:ascii="Times New Roman" w:eastAsia="Times New Roman" w:hAnsi="Times New Roman"/>
                <w:i/>
                <w:sz w:val="24"/>
                <w:szCs w:val="24"/>
                <w:lang w:val="uk-UA" w:eastAsia="uk-UA"/>
              </w:rPr>
              <w:t>(посада)</w:t>
            </w:r>
          </w:p>
        </w:tc>
        <w:tc>
          <w:tcPr>
            <w:tcW w:w="1560" w:type="dxa"/>
            <w:noWrap/>
            <w:vAlign w:val="center"/>
            <w:hideMark/>
          </w:tcPr>
          <w:p w:rsidR="00063F37" w:rsidRPr="00E50964" w:rsidRDefault="00063F37" w:rsidP="00857940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3716" w:type="dxa"/>
            <w:gridSpan w:val="2"/>
            <w:vMerge w:val="restart"/>
            <w:hideMark/>
          </w:tcPr>
          <w:p w:rsidR="00063F37" w:rsidRPr="00E50964" w:rsidRDefault="00063F37" w:rsidP="008579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E5096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_________________________</w:t>
            </w:r>
          </w:p>
          <w:p w:rsidR="00063F37" w:rsidRPr="00E50964" w:rsidRDefault="00063F37" w:rsidP="008579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E50964">
              <w:rPr>
                <w:rFonts w:ascii="Times New Roman" w:eastAsia="Times New Roman" w:hAnsi="Times New Roman"/>
                <w:i/>
                <w:sz w:val="24"/>
                <w:szCs w:val="24"/>
                <w:lang w:val="uk-UA" w:eastAsia="uk-UA"/>
              </w:rPr>
              <w:t xml:space="preserve">               (підпис)</w:t>
            </w:r>
          </w:p>
        </w:tc>
        <w:tc>
          <w:tcPr>
            <w:tcW w:w="1137" w:type="dxa"/>
            <w:noWrap/>
            <w:vAlign w:val="center"/>
            <w:hideMark/>
          </w:tcPr>
          <w:p w:rsidR="00063F37" w:rsidRPr="00E50964" w:rsidRDefault="00063F37" w:rsidP="00857940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323" w:type="dxa"/>
            <w:gridSpan w:val="4"/>
            <w:vMerge w:val="restart"/>
            <w:tcBorders>
              <w:top w:val="nil"/>
              <w:left w:val="nil"/>
              <w:right w:val="nil"/>
            </w:tcBorders>
            <w:noWrap/>
            <w:hideMark/>
          </w:tcPr>
          <w:p w:rsidR="00063F37" w:rsidRPr="00063F37" w:rsidRDefault="00063F37" w:rsidP="0085794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val="uk-UA" w:eastAsia="uk-UA"/>
              </w:rPr>
            </w:pPr>
            <w:r w:rsidRPr="00063F37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val="uk-UA" w:eastAsia="uk-UA"/>
              </w:rPr>
              <w:t>Марина ДМИТРУК</w:t>
            </w:r>
          </w:p>
          <w:p w:rsidR="00063F37" w:rsidRPr="00E50964" w:rsidRDefault="00063F37" w:rsidP="0085794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</w:pPr>
            <w:r w:rsidRPr="00E50964">
              <w:rPr>
                <w:rFonts w:ascii="Times New Roman" w:eastAsia="Times New Roman" w:hAnsi="Times New Roman"/>
                <w:i/>
                <w:sz w:val="24"/>
                <w:szCs w:val="24"/>
                <w:lang w:val="uk-UA" w:eastAsia="uk-UA"/>
              </w:rPr>
              <w:t xml:space="preserve">(ініціали, прізвище)    </w:t>
            </w:r>
          </w:p>
        </w:tc>
      </w:tr>
      <w:tr w:rsidR="00063F37" w:rsidRPr="00E50964" w:rsidTr="00857940">
        <w:trPr>
          <w:trHeight w:val="402"/>
        </w:trPr>
        <w:tc>
          <w:tcPr>
            <w:tcW w:w="4252" w:type="dxa"/>
            <w:vMerge/>
            <w:noWrap/>
            <w:hideMark/>
          </w:tcPr>
          <w:p w:rsidR="00063F37" w:rsidRPr="00F727DA" w:rsidRDefault="00063F37" w:rsidP="0085794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uk-UA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:rsidR="00063F37" w:rsidRPr="00E50964" w:rsidRDefault="00063F37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716" w:type="dxa"/>
            <w:gridSpan w:val="2"/>
            <w:vMerge/>
            <w:noWrap/>
            <w:hideMark/>
          </w:tcPr>
          <w:p w:rsidR="00063F37" w:rsidRPr="00E50964" w:rsidRDefault="00063F37" w:rsidP="0085794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uk-UA"/>
              </w:rPr>
            </w:pPr>
          </w:p>
        </w:tc>
        <w:tc>
          <w:tcPr>
            <w:tcW w:w="1137" w:type="dxa"/>
            <w:noWrap/>
            <w:vAlign w:val="center"/>
            <w:hideMark/>
          </w:tcPr>
          <w:p w:rsidR="00063F37" w:rsidRPr="00E50964" w:rsidRDefault="00063F37">
            <w:pPr>
              <w:rPr>
                <w:rFonts w:ascii="Times New Roman" w:eastAsia="Times New Roman" w:hAnsi="Times New Roman"/>
                <w:i/>
                <w:sz w:val="24"/>
                <w:szCs w:val="24"/>
                <w:lang w:val="uk-UA" w:eastAsia="uk-UA"/>
              </w:rPr>
            </w:pPr>
          </w:p>
        </w:tc>
        <w:tc>
          <w:tcPr>
            <w:tcW w:w="4323" w:type="dxa"/>
            <w:gridSpan w:val="4"/>
            <w:vMerge/>
            <w:noWrap/>
            <w:hideMark/>
          </w:tcPr>
          <w:p w:rsidR="00063F37" w:rsidRPr="00E50964" w:rsidRDefault="00063F37" w:rsidP="0085794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uk-UA"/>
              </w:rPr>
            </w:pPr>
          </w:p>
        </w:tc>
      </w:tr>
      <w:tr w:rsidR="00620103" w:rsidRPr="00E50964" w:rsidTr="00857940">
        <w:trPr>
          <w:trHeight w:val="402"/>
        </w:trPr>
        <w:tc>
          <w:tcPr>
            <w:tcW w:w="4252" w:type="dxa"/>
            <w:hideMark/>
          </w:tcPr>
          <w:p w:rsidR="00620103" w:rsidRPr="00E50964" w:rsidRDefault="00620103" w:rsidP="00857940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:rsidR="00620103" w:rsidRPr="00E50964" w:rsidRDefault="00620103">
            <w:pPr>
              <w:spacing w:after="0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2086" w:type="dxa"/>
            <w:hideMark/>
          </w:tcPr>
          <w:p w:rsidR="00620103" w:rsidRPr="00E50964" w:rsidRDefault="00620103" w:rsidP="00857940">
            <w:pPr>
              <w:spacing w:after="0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630" w:type="dxa"/>
            <w:hideMark/>
          </w:tcPr>
          <w:p w:rsidR="00620103" w:rsidRPr="00E50964" w:rsidRDefault="00620103" w:rsidP="00857940">
            <w:pPr>
              <w:spacing w:after="0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137" w:type="dxa"/>
            <w:vAlign w:val="center"/>
            <w:hideMark/>
          </w:tcPr>
          <w:p w:rsidR="00620103" w:rsidRPr="00E50964" w:rsidRDefault="00620103">
            <w:pPr>
              <w:spacing w:after="0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667" w:type="dxa"/>
            <w:hideMark/>
          </w:tcPr>
          <w:p w:rsidR="00620103" w:rsidRPr="00E50964" w:rsidRDefault="00620103" w:rsidP="00857940">
            <w:pPr>
              <w:spacing w:after="0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394" w:type="dxa"/>
            <w:gridSpan w:val="2"/>
            <w:hideMark/>
          </w:tcPr>
          <w:p w:rsidR="00620103" w:rsidRPr="00E50964" w:rsidRDefault="00620103" w:rsidP="00857940">
            <w:pPr>
              <w:spacing w:after="0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262" w:type="dxa"/>
            <w:hideMark/>
          </w:tcPr>
          <w:p w:rsidR="00620103" w:rsidRPr="00E50964" w:rsidRDefault="00620103" w:rsidP="00857940">
            <w:pPr>
              <w:spacing w:after="0"/>
              <w:rPr>
                <w:sz w:val="24"/>
                <w:szCs w:val="24"/>
                <w:lang w:val="uk-UA" w:eastAsia="uk-UA"/>
              </w:rPr>
            </w:pPr>
          </w:p>
        </w:tc>
      </w:tr>
      <w:tr w:rsidR="005F2671" w:rsidRPr="00E50964" w:rsidTr="00A31CD3">
        <w:trPr>
          <w:trHeight w:val="375"/>
        </w:trPr>
        <w:tc>
          <w:tcPr>
            <w:tcW w:w="4252" w:type="dxa"/>
            <w:vMerge w:val="restart"/>
            <w:hideMark/>
          </w:tcPr>
          <w:p w:rsidR="005F2671" w:rsidRDefault="005F2671" w:rsidP="0085794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</w:pPr>
            <w:r w:rsidRPr="00063F37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val="uk-UA" w:eastAsia="uk-UA"/>
              </w:rPr>
              <w:t>Головний бухгалтер</w:t>
            </w:r>
            <w:r w:rsidRPr="00E50964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val="uk-UA" w:eastAsia="uk-UA"/>
              </w:rPr>
              <w:t xml:space="preserve">  </w:t>
            </w:r>
          </w:p>
          <w:p w:rsidR="005F2671" w:rsidRPr="00E50964" w:rsidRDefault="005F2671" w:rsidP="0085794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</w:pPr>
            <w:r w:rsidRPr="00E50964">
              <w:rPr>
                <w:rFonts w:ascii="Times New Roman" w:eastAsia="Times New Roman" w:hAnsi="Times New Roman"/>
                <w:i/>
                <w:sz w:val="24"/>
                <w:szCs w:val="24"/>
                <w:lang w:val="uk-UA" w:eastAsia="uk-UA"/>
              </w:rPr>
              <w:t>(посада)</w:t>
            </w:r>
          </w:p>
        </w:tc>
        <w:tc>
          <w:tcPr>
            <w:tcW w:w="1560" w:type="dxa"/>
            <w:noWrap/>
            <w:vAlign w:val="center"/>
            <w:hideMark/>
          </w:tcPr>
          <w:p w:rsidR="005F2671" w:rsidRPr="00E50964" w:rsidRDefault="005F2671" w:rsidP="00857940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3716" w:type="dxa"/>
            <w:gridSpan w:val="2"/>
            <w:vMerge w:val="restart"/>
            <w:hideMark/>
          </w:tcPr>
          <w:p w:rsidR="005F2671" w:rsidRPr="00E50964" w:rsidRDefault="005F2671" w:rsidP="008579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E5096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________________________</w:t>
            </w:r>
          </w:p>
          <w:p w:rsidR="005F2671" w:rsidRPr="00E50964" w:rsidRDefault="005F2671" w:rsidP="008579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E50964">
              <w:rPr>
                <w:rFonts w:ascii="Times New Roman" w:eastAsia="Times New Roman" w:hAnsi="Times New Roman"/>
                <w:i/>
                <w:sz w:val="24"/>
                <w:szCs w:val="24"/>
                <w:lang w:val="uk-UA" w:eastAsia="uk-UA"/>
              </w:rPr>
              <w:t xml:space="preserve">               (підпис)</w:t>
            </w:r>
          </w:p>
        </w:tc>
        <w:tc>
          <w:tcPr>
            <w:tcW w:w="1137" w:type="dxa"/>
            <w:noWrap/>
            <w:vAlign w:val="center"/>
            <w:hideMark/>
          </w:tcPr>
          <w:p w:rsidR="005F2671" w:rsidRPr="00E50964" w:rsidRDefault="005F2671" w:rsidP="00857940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323" w:type="dxa"/>
            <w:gridSpan w:val="4"/>
            <w:vMerge w:val="restart"/>
            <w:tcBorders>
              <w:top w:val="nil"/>
              <w:left w:val="nil"/>
              <w:right w:val="nil"/>
            </w:tcBorders>
            <w:noWrap/>
            <w:hideMark/>
          </w:tcPr>
          <w:p w:rsidR="005F2671" w:rsidRDefault="005F2671" w:rsidP="0085794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val="uk-UA" w:eastAsia="uk-UA"/>
              </w:rPr>
            </w:pPr>
            <w:r w:rsidRPr="005F2671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val="uk-UA" w:eastAsia="uk-UA"/>
              </w:rPr>
              <w:t>Лариса ЛОЙШИНА </w:t>
            </w:r>
          </w:p>
          <w:p w:rsidR="005F2671" w:rsidRPr="005F2671" w:rsidRDefault="005F2671" w:rsidP="0085794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val="uk-UA" w:eastAsia="uk-UA"/>
              </w:rPr>
            </w:pPr>
            <w:r w:rsidRPr="00E50964">
              <w:rPr>
                <w:rFonts w:ascii="Times New Roman" w:eastAsia="Times New Roman" w:hAnsi="Times New Roman"/>
                <w:i/>
                <w:sz w:val="24"/>
                <w:szCs w:val="24"/>
                <w:lang w:val="uk-UA" w:eastAsia="uk-UA"/>
              </w:rPr>
              <w:t xml:space="preserve">(ініціали, прізвище)    </w:t>
            </w:r>
          </w:p>
        </w:tc>
      </w:tr>
      <w:tr w:rsidR="005F2671" w:rsidRPr="00E50964" w:rsidTr="00857940">
        <w:trPr>
          <w:trHeight w:val="375"/>
        </w:trPr>
        <w:tc>
          <w:tcPr>
            <w:tcW w:w="4252" w:type="dxa"/>
            <w:vMerge/>
            <w:noWrap/>
            <w:hideMark/>
          </w:tcPr>
          <w:p w:rsidR="005F2671" w:rsidRPr="00E50964" w:rsidRDefault="005F2671" w:rsidP="0085794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uk-UA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:rsidR="005F2671" w:rsidRPr="00E50964" w:rsidRDefault="005F2671">
            <w:pPr>
              <w:rPr>
                <w:rFonts w:ascii="Times New Roman" w:eastAsia="Times New Roman" w:hAnsi="Times New Roman"/>
                <w:i/>
                <w:sz w:val="24"/>
                <w:szCs w:val="24"/>
                <w:lang w:val="uk-UA" w:eastAsia="uk-UA"/>
              </w:rPr>
            </w:pPr>
          </w:p>
        </w:tc>
        <w:tc>
          <w:tcPr>
            <w:tcW w:w="3716" w:type="dxa"/>
            <w:gridSpan w:val="2"/>
            <w:vMerge/>
            <w:noWrap/>
            <w:hideMark/>
          </w:tcPr>
          <w:p w:rsidR="005F2671" w:rsidRPr="00E50964" w:rsidRDefault="005F2671" w:rsidP="0085794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uk-UA"/>
              </w:rPr>
            </w:pPr>
          </w:p>
        </w:tc>
        <w:tc>
          <w:tcPr>
            <w:tcW w:w="1137" w:type="dxa"/>
            <w:noWrap/>
            <w:vAlign w:val="center"/>
            <w:hideMark/>
          </w:tcPr>
          <w:p w:rsidR="005F2671" w:rsidRPr="00E50964" w:rsidRDefault="005F2671">
            <w:pPr>
              <w:rPr>
                <w:rFonts w:ascii="Times New Roman" w:eastAsia="Times New Roman" w:hAnsi="Times New Roman"/>
                <w:i/>
                <w:sz w:val="24"/>
                <w:szCs w:val="24"/>
                <w:lang w:val="uk-UA" w:eastAsia="uk-UA"/>
              </w:rPr>
            </w:pPr>
          </w:p>
        </w:tc>
        <w:tc>
          <w:tcPr>
            <w:tcW w:w="4323" w:type="dxa"/>
            <w:gridSpan w:val="4"/>
            <w:vMerge/>
            <w:noWrap/>
            <w:vAlign w:val="center"/>
            <w:hideMark/>
          </w:tcPr>
          <w:p w:rsidR="005F2671" w:rsidRPr="00E50964" w:rsidRDefault="005F2671" w:rsidP="0085794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uk-UA"/>
              </w:rPr>
            </w:pPr>
          </w:p>
        </w:tc>
      </w:tr>
    </w:tbl>
    <w:p w:rsidR="000D603F" w:rsidRDefault="008F0E81" w:rsidP="005F2671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</w:p>
    <w:p w:rsidR="006F2538" w:rsidRDefault="000D603F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</w:t>
      </w:r>
      <w:r w:rsidR="007F777B">
        <w:rPr>
          <w:rFonts w:ascii="Times New Roman" w:hAnsi="Times New Roman"/>
          <w:sz w:val="28"/>
          <w:szCs w:val="28"/>
          <w:lang w:val="uk-UA"/>
        </w:rPr>
        <w:t xml:space="preserve">     </w:t>
      </w:r>
    </w:p>
    <w:p w:rsidR="00456006" w:rsidRPr="00F727DA" w:rsidRDefault="006F2538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</w:t>
      </w:r>
      <w:r w:rsidR="008F0E8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F777B">
        <w:rPr>
          <w:rFonts w:ascii="Times New Roman" w:hAnsi="Times New Roman"/>
          <w:sz w:val="28"/>
          <w:szCs w:val="28"/>
          <w:lang w:val="uk-UA"/>
        </w:rPr>
        <w:t xml:space="preserve">Перший заступник </w:t>
      </w:r>
      <w:r w:rsidR="00F727DA">
        <w:rPr>
          <w:rFonts w:ascii="Times New Roman" w:hAnsi="Times New Roman"/>
          <w:sz w:val="28"/>
          <w:szCs w:val="28"/>
          <w:lang w:val="uk-UA"/>
        </w:rPr>
        <w:t xml:space="preserve">міського голови                                                                      </w:t>
      </w:r>
      <w:r w:rsidR="007F777B"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 w:rsidR="00F727DA">
        <w:rPr>
          <w:rFonts w:ascii="Times New Roman" w:hAnsi="Times New Roman"/>
          <w:sz w:val="28"/>
          <w:szCs w:val="28"/>
          <w:lang w:val="uk-UA"/>
        </w:rPr>
        <w:t>Петро БЕЗМЕЩУК</w:t>
      </w:r>
    </w:p>
    <w:sectPr w:rsidR="00456006" w:rsidRPr="00F727DA" w:rsidSect="003D1E1D">
      <w:pgSz w:w="16838" w:h="11906" w:orient="landscape"/>
      <w:pgMar w:top="851" w:right="680" w:bottom="142" w:left="29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F37" w:rsidRDefault="00063F37" w:rsidP="00217E0B">
      <w:pPr>
        <w:spacing w:after="0" w:line="240" w:lineRule="auto"/>
      </w:pPr>
      <w:r>
        <w:separator/>
      </w:r>
    </w:p>
  </w:endnote>
  <w:endnote w:type="continuationSeparator" w:id="0">
    <w:p w:rsidR="00063F37" w:rsidRDefault="00063F37" w:rsidP="00217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F37" w:rsidRDefault="00063F3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F37" w:rsidRDefault="00063F3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F37" w:rsidRDefault="00063F3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F37" w:rsidRDefault="00063F37" w:rsidP="00217E0B">
      <w:pPr>
        <w:spacing w:after="0" w:line="240" w:lineRule="auto"/>
      </w:pPr>
      <w:r>
        <w:separator/>
      </w:r>
    </w:p>
  </w:footnote>
  <w:footnote w:type="continuationSeparator" w:id="0">
    <w:p w:rsidR="00063F37" w:rsidRDefault="00063F37" w:rsidP="00217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F37" w:rsidRDefault="00063F3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F37" w:rsidRDefault="00063F3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F37" w:rsidRDefault="00063F3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12C7D"/>
    <w:multiLevelType w:val="hybridMultilevel"/>
    <w:tmpl w:val="29CCFACC"/>
    <w:lvl w:ilvl="0" w:tplc="0FB267D4">
      <w:start w:val="3"/>
      <w:numFmt w:val="decimal"/>
      <w:lvlText w:val="%1."/>
      <w:lvlJc w:val="left"/>
      <w:pPr>
        <w:ind w:left="644" w:hanging="360"/>
      </w:pPr>
      <w:rPr>
        <w:b/>
      </w:rPr>
    </w:lvl>
    <w:lvl w:ilvl="1" w:tplc="20000019">
      <w:start w:val="1"/>
      <w:numFmt w:val="lowerLetter"/>
      <w:lvlText w:val="%2."/>
      <w:lvlJc w:val="left"/>
      <w:pPr>
        <w:ind w:left="1364" w:hanging="360"/>
      </w:pPr>
    </w:lvl>
    <w:lvl w:ilvl="2" w:tplc="2000001B">
      <w:start w:val="1"/>
      <w:numFmt w:val="lowerRoman"/>
      <w:lvlText w:val="%3."/>
      <w:lvlJc w:val="right"/>
      <w:pPr>
        <w:ind w:left="2084" w:hanging="180"/>
      </w:pPr>
    </w:lvl>
    <w:lvl w:ilvl="3" w:tplc="2000000F">
      <w:start w:val="1"/>
      <w:numFmt w:val="decimal"/>
      <w:lvlText w:val="%4."/>
      <w:lvlJc w:val="left"/>
      <w:pPr>
        <w:ind w:left="2804" w:hanging="360"/>
      </w:pPr>
    </w:lvl>
    <w:lvl w:ilvl="4" w:tplc="20000019">
      <w:start w:val="1"/>
      <w:numFmt w:val="lowerLetter"/>
      <w:lvlText w:val="%5."/>
      <w:lvlJc w:val="left"/>
      <w:pPr>
        <w:ind w:left="3524" w:hanging="360"/>
      </w:pPr>
    </w:lvl>
    <w:lvl w:ilvl="5" w:tplc="2000001B">
      <w:start w:val="1"/>
      <w:numFmt w:val="lowerRoman"/>
      <w:lvlText w:val="%6."/>
      <w:lvlJc w:val="right"/>
      <w:pPr>
        <w:ind w:left="4244" w:hanging="180"/>
      </w:pPr>
    </w:lvl>
    <w:lvl w:ilvl="6" w:tplc="2000000F">
      <w:start w:val="1"/>
      <w:numFmt w:val="decimal"/>
      <w:lvlText w:val="%7."/>
      <w:lvlJc w:val="left"/>
      <w:pPr>
        <w:ind w:left="4964" w:hanging="360"/>
      </w:pPr>
    </w:lvl>
    <w:lvl w:ilvl="7" w:tplc="20000019">
      <w:start w:val="1"/>
      <w:numFmt w:val="lowerLetter"/>
      <w:lvlText w:val="%8."/>
      <w:lvlJc w:val="left"/>
      <w:pPr>
        <w:ind w:left="5684" w:hanging="360"/>
      </w:pPr>
    </w:lvl>
    <w:lvl w:ilvl="8" w:tplc="2000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BFF3FBF"/>
    <w:multiLevelType w:val="hybridMultilevel"/>
    <w:tmpl w:val="35766BA6"/>
    <w:lvl w:ilvl="0" w:tplc="2E32BB6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20000019">
      <w:start w:val="1"/>
      <w:numFmt w:val="lowerLetter"/>
      <w:lvlText w:val="%2."/>
      <w:lvlJc w:val="left"/>
      <w:pPr>
        <w:ind w:left="1364" w:hanging="360"/>
      </w:pPr>
    </w:lvl>
    <w:lvl w:ilvl="2" w:tplc="2000001B">
      <w:start w:val="1"/>
      <w:numFmt w:val="lowerRoman"/>
      <w:lvlText w:val="%3."/>
      <w:lvlJc w:val="right"/>
      <w:pPr>
        <w:ind w:left="2084" w:hanging="180"/>
      </w:pPr>
    </w:lvl>
    <w:lvl w:ilvl="3" w:tplc="2000000F">
      <w:start w:val="1"/>
      <w:numFmt w:val="decimal"/>
      <w:lvlText w:val="%4."/>
      <w:lvlJc w:val="left"/>
      <w:pPr>
        <w:ind w:left="2804" w:hanging="360"/>
      </w:pPr>
    </w:lvl>
    <w:lvl w:ilvl="4" w:tplc="20000019">
      <w:start w:val="1"/>
      <w:numFmt w:val="lowerLetter"/>
      <w:lvlText w:val="%5."/>
      <w:lvlJc w:val="left"/>
      <w:pPr>
        <w:ind w:left="3524" w:hanging="360"/>
      </w:pPr>
    </w:lvl>
    <w:lvl w:ilvl="5" w:tplc="2000001B">
      <w:start w:val="1"/>
      <w:numFmt w:val="lowerRoman"/>
      <w:lvlText w:val="%6."/>
      <w:lvlJc w:val="right"/>
      <w:pPr>
        <w:ind w:left="4244" w:hanging="180"/>
      </w:pPr>
    </w:lvl>
    <w:lvl w:ilvl="6" w:tplc="2000000F">
      <w:start w:val="1"/>
      <w:numFmt w:val="decimal"/>
      <w:lvlText w:val="%7."/>
      <w:lvlJc w:val="left"/>
      <w:pPr>
        <w:ind w:left="4964" w:hanging="360"/>
      </w:pPr>
    </w:lvl>
    <w:lvl w:ilvl="7" w:tplc="20000019">
      <w:start w:val="1"/>
      <w:numFmt w:val="lowerLetter"/>
      <w:lvlText w:val="%8."/>
      <w:lvlJc w:val="left"/>
      <w:pPr>
        <w:ind w:left="5684" w:hanging="360"/>
      </w:pPr>
    </w:lvl>
    <w:lvl w:ilvl="8" w:tplc="2000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4A5"/>
    <w:rsid w:val="000134D1"/>
    <w:rsid w:val="0001567D"/>
    <w:rsid w:val="00021F88"/>
    <w:rsid w:val="000511C5"/>
    <w:rsid w:val="000532EC"/>
    <w:rsid w:val="00053C9F"/>
    <w:rsid w:val="00063F37"/>
    <w:rsid w:val="000857AD"/>
    <w:rsid w:val="00094F1D"/>
    <w:rsid w:val="000A7941"/>
    <w:rsid w:val="000B6383"/>
    <w:rsid w:val="000D1837"/>
    <w:rsid w:val="000D25C7"/>
    <w:rsid w:val="000D603F"/>
    <w:rsid w:val="000D7E72"/>
    <w:rsid w:val="00114BA5"/>
    <w:rsid w:val="00124387"/>
    <w:rsid w:val="001365E3"/>
    <w:rsid w:val="00195B7B"/>
    <w:rsid w:val="001B078F"/>
    <w:rsid w:val="001B6E71"/>
    <w:rsid w:val="001D22A6"/>
    <w:rsid w:val="001F5F30"/>
    <w:rsid w:val="002013D8"/>
    <w:rsid w:val="00217E0B"/>
    <w:rsid w:val="00221D25"/>
    <w:rsid w:val="00243B95"/>
    <w:rsid w:val="00252F39"/>
    <w:rsid w:val="00263254"/>
    <w:rsid w:val="002764DB"/>
    <w:rsid w:val="002B29DC"/>
    <w:rsid w:val="002D1CEC"/>
    <w:rsid w:val="002D4877"/>
    <w:rsid w:val="00301682"/>
    <w:rsid w:val="003053CD"/>
    <w:rsid w:val="003070C6"/>
    <w:rsid w:val="00343F29"/>
    <w:rsid w:val="00350448"/>
    <w:rsid w:val="003523AD"/>
    <w:rsid w:val="003A5578"/>
    <w:rsid w:val="003C2DB6"/>
    <w:rsid w:val="003C3489"/>
    <w:rsid w:val="003C6FFF"/>
    <w:rsid w:val="003D1E1D"/>
    <w:rsid w:val="0044495E"/>
    <w:rsid w:val="00456006"/>
    <w:rsid w:val="00461EBE"/>
    <w:rsid w:val="00484F49"/>
    <w:rsid w:val="004A03CB"/>
    <w:rsid w:val="004B01E8"/>
    <w:rsid w:val="004B2B16"/>
    <w:rsid w:val="004B644B"/>
    <w:rsid w:val="004C1DB8"/>
    <w:rsid w:val="004C5842"/>
    <w:rsid w:val="004F33FA"/>
    <w:rsid w:val="004F6987"/>
    <w:rsid w:val="00507E1E"/>
    <w:rsid w:val="00536E5E"/>
    <w:rsid w:val="00537002"/>
    <w:rsid w:val="005F2671"/>
    <w:rsid w:val="005F2BD1"/>
    <w:rsid w:val="006058CB"/>
    <w:rsid w:val="00620103"/>
    <w:rsid w:val="0062370A"/>
    <w:rsid w:val="00663401"/>
    <w:rsid w:val="0066548F"/>
    <w:rsid w:val="006C5902"/>
    <w:rsid w:val="006E34A5"/>
    <w:rsid w:val="006F2538"/>
    <w:rsid w:val="00730749"/>
    <w:rsid w:val="00774B40"/>
    <w:rsid w:val="00783038"/>
    <w:rsid w:val="007A30C7"/>
    <w:rsid w:val="007B6B7E"/>
    <w:rsid w:val="007C0A3F"/>
    <w:rsid w:val="007C7E97"/>
    <w:rsid w:val="007E7671"/>
    <w:rsid w:val="007F043E"/>
    <w:rsid w:val="007F777B"/>
    <w:rsid w:val="00816D5D"/>
    <w:rsid w:val="008242F3"/>
    <w:rsid w:val="00834BEE"/>
    <w:rsid w:val="00835375"/>
    <w:rsid w:val="00836667"/>
    <w:rsid w:val="00853337"/>
    <w:rsid w:val="008562EF"/>
    <w:rsid w:val="00857940"/>
    <w:rsid w:val="00871FFF"/>
    <w:rsid w:val="00872AB9"/>
    <w:rsid w:val="00873B1D"/>
    <w:rsid w:val="00884BBA"/>
    <w:rsid w:val="008B3797"/>
    <w:rsid w:val="008F0E81"/>
    <w:rsid w:val="00912F26"/>
    <w:rsid w:val="00921501"/>
    <w:rsid w:val="009252AA"/>
    <w:rsid w:val="00956184"/>
    <w:rsid w:val="00960126"/>
    <w:rsid w:val="009616C1"/>
    <w:rsid w:val="00967E71"/>
    <w:rsid w:val="009765D4"/>
    <w:rsid w:val="009C4D16"/>
    <w:rsid w:val="009F1FD8"/>
    <w:rsid w:val="009F6DB6"/>
    <w:rsid w:val="00A41C11"/>
    <w:rsid w:val="00A468F7"/>
    <w:rsid w:val="00A62EBA"/>
    <w:rsid w:val="00AA1AD4"/>
    <w:rsid w:val="00AB124E"/>
    <w:rsid w:val="00AC126F"/>
    <w:rsid w:val="00AD1328"/>
    <w:rsid w:val="00AD19F3"/>
    <w:rsid w:val="00AD4BF2"/>
    <w:rsid w:val="00AF5E16"/>
    <w:rsid w:val="00AF6B5F"/>
    <w:rsid w:val="00B1018B"/>
    <w:rsid w:val="00B20A0F"/>
    <w:rsid w:val="00B34963"/>
    <w:rsid w:val="00B4730F"/>
    <w:rsid w:val="00B930A0"/>
    <w:rsid w:val="00BC0D7F"/>
    <w:rsid w:val="00BD26EE"/>
    <w:rsid w:val="00C00CD0"/>
    <w:rsid w:val="00C20C85"/>
    <w:rsid w:val="00C244D2"/>
    <w:rsid w:val="00C43490"/>
    <w:rsid w:val="00C66A37"/>
    <w:rsid w:val="00C84287"/>
    <w:rsid w:val="00C84DB6"/>
    <w:rsid w:val="00CD7222"/>
    <w:rsid w:val="00D10F68"/>
    <w:rsid w:val="00D13394"/>
    <w:rsid w:val="00D8308C"/>
    <w:rsid w:val="00D90B59"/>
    <w:rsid w:val="00D9576A"/>
    <w:rsid w:val="00D958A6"/>
    <w:rsid w:val="00DB3542"/>
    <w:rsid w:val="00DD6C9A"/>
    <w:rsid w:val="00E02CED"/>
    <w:rsid w:val="00E0528F"/>
    <w:rsid w:val="00E23D96"/>
    <w:rsid w:val="00E50964"/>
    <w:rsid w:val="00E75B63"/>
    <w:rsid w:val="00E876B5"/>
    <w:rsid w:val="00E9084C"/>
    <w:rsid w:val="00EB3548"/>
    <w:rsid w:val="00EC3857"/>
    <w:rsid w:val="00EE6CF3"/>
    <w:rsid w:val="00F15735"/>
    <w:rsid w:val="00F336BF"/>
    <w:rsid w:val="00F41344"/>
    <w:rsid w:val="00F44283"/>
    <w:rsid w:val="00F6794F"/>
    <w:rsid w:val="00F715E6"/>
    <w:rsid w:val="00F727DA"/>
    <w:rsid w:val="00F72BB6"/>
    <w:rsid w:val="00F758AC"/>
    <w:rsid w:val="00FE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7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6FFF"/>
    <w:rPr>
      <w:color w:val="0000FF" w:themeColor="hyperlink"/>
      <w:u w:val="single"/>
    </w:rPr>
  </w:style>
  <w:style w:type="paragraph" w:styleId="a4">
    <w:name w:val="No Spacing"/>
    <w:uiPriority w:val="99"/>
    <w:qFormat/>
    <w:rsid w:val="003C3489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5">
    <w:name w:val="List Paragraph"/>
    <w:basedOn w:val="a"/>
    <w:uiPriority w:val="34"/>
    <w:qFormat/>
    <w:rsid w:val="00DD6C9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17E0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7E0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17E0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17E0B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AF6B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F6B5F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7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6FFF"/>
    <w:rPr>
      <w:color w:val="0000FF" w:themeColor="hyperlink"/>
      <w:u w:val="single"/>
    </w:rPr>
  </w:style>
  <w:style w:type="paragraph" w:styleId="a4">
    <w:name w:val="No Spacing"/>
    <w:uiPriority w:val="99"/>
    <w:qFormat/>
    <w:rsid w:val="003C3489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5">
    <w:name w:val="List Paragraph"/>
    <w:basedOn w:val="a"/>
    <w:uiPriority w:val="34"/>
    <w:qFormat/>
    <w:rsid w:val="00DD6C9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17E0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7E0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17E0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17E0B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AF6B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F6B5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4A4D6-5D35-48DB-8006-60ED5C448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951</Words>
  <Characters>5425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38</cp:revision>
  <cp:lastPrinted>2023-12-07T10:52:00Z</cp:lastPrinted>
  <dcterms:created xsi:type="dcterms:W3CDTF">2023-12-08T08:15:00Z</dcterms:created>
  <dcterms:modified xsi:type="dcterms:W3CDTF">2023-12-15T12:18:00Z</dcterms:modified>
</cp:coreProperties>
</file>